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1C8A" w14:textId="10BFAC2F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243D3695" w14:textId="5B63ABBF" w:rsidR="00C3081E" w:rsidRPr="00D25C1C" w:rsidRDefault="00C3081E" w:rsidP="00CE77BA">
      <w:pPr>
        <w:pStyle w:val="NormalWeb"/>
        <w:spacing w:before="0" w:beforeAutospacing="0" w:after="0"/>
        <w:jc w:val="center"/>
        <w:rPr>
          <w:rFonts w:ascii="Arial" w:hAnsi="Arial" w:cs="Arial"/>
          <w:b/>
          <w:i/>
          <w:sz w:val="22"/>
          <w:szCs w:val="22"/>
          <w:lang w:val="sr-Latn-RS"/>
        </w:rPr>
      </w:pPr>
      <w:bookmarkStart w:id="0" w:name="_GoBack"/>
      <w:bookmarkEnd w:id="0"/>
    </w:p>
    <w:p w14:paraId="19C0B261" w14:textId="1087ED9C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49B34041" w14:textId="0DD33650" w:rsidR="00C3081E" w:rsidRPr="00D25C1C" w:rsidRDefault="00CE77BA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  <w:r>
        <w:rPr>
          <w:noProof/>
        </w:rPr>
        <w:drawing>
          <wp:inline distT="0" distB="0" distL="0" distR="0" wp14:anchorId="7AD75B46" wp14:editId="77C3F817">
            <wp:extent cx="5760720" cy="767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PS viz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9876" w14:textId="659A7DA7" w:rsidR="00582952" w:rsidRPr="00D25C1C" w:rsidRDefault="00582952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415587D4" w14:textId="0948B10D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44BCFBD1" w14:textId="77777777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50F96C33" w14:textId="77777777" w:rsidR="00C3081E" w:rsidRPr="00D25C1C" w:rsidRDefault="00C3081E" w:rsidP="000B459F">
      <w:pPr>
        <w:pStyle w:val="NormalWeb"/>
        <w:spacing w:before="0" w:beforeAutospacing="0" w:after="0"/>
        <w:jc w:val="center"/>
        <w:rPr>
          <w:rFonts w:ascii="Arial" w:hAnsi="Arial" w:cs="Arial"/>
          <w:b/>
          <w:i/>
          <w:color w:val="617016"/>
          <w:sz w:val="22"/>
          <w:szCs w:val="22"/>
          <w:lang w:val="sr-Latn-RS"/>
        </w:rPr>
      </w:pPr>
    </w:p>
    <w:p w14:paraId="53BE80C2" w14:textId="2D3E7ACA" w:rsidR="000B459F" w:rsidRPr="00D25C1C" w:rsidRDefault="000B459F" w:rsidP="000B459F">
      <w:pPr>
        <w:pStyle w:val="NormalWeb"/>
        <w:spacing w:before="0" w:beforeAutospacing="0" w:after="0"/>
        <w:jc w:val="center"/>
        <w:rPr>
          <w:rFonts w:ascii="Arial" w:hAnsi="Arial" w:cs="Arial"/>
          <w:b/>
          <w:i/>
          <w:color w:val="617016"/>
          <w:sz w:val="28"/>
          <w:szCs w:val="28"/>
          <w:lang w:val="sr-Latn-RS"/>
        </w:rPr>
      </w:pPr>
      <w:r w:rsidRPr="00D25C1C">
        <w:rPr>
          <w:rFonts w:ascii="Arial" w:hAnsi="Arial" w:cs="Arial"/>
          <w:b/>
          <w:i/>
          <w:color w:val="617016"/>
          <w:sz w:val="28"/>
          <w:szCs w:val="28"/>
          <w:lang w:val="sr-Latn-RS"/>
        </w:rPr>
        <w:t>PREDLOG PROJEKTA</w:t>
      </w:r>
    </w:p>
    <w:p w14:paraId="47B243BA" w14:textId="77777777" w:rsidR="00937998" w:rsidRPr="00D25C1C" w:rsidRDefault="00937998" w:rsidP="000B459F">
      <w:pPr>
        <w:pStyle w:val="NormalWeb"/>
        <w:spacing w:before="0" w:beforeAutospacing="0" w:after="0"/>
        <w:jc w:val="center"/>
        <w:rPr>
          <w:rFonts w:ascii="Arial" w:hAnsi="Arial" w:cs="Arial"/>
          <w:b/>
          <w:i/>
          <w:color w:val="617016"/>
          <w:sz w:val="22"/>
          <w:szCs w:val="22"/>
          <w:lang w:val="sr-Latn-RS"/>
        </w:rPr>
      </w:pPr>
    </w:p>
    <w:p w14:paraId="4E5E862A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tbl>
      <w:tblPr>
        <w:tblW w:w="5001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7"/>
        <w:gridCol w:w="6991"/>
      </w:tblGrid>
      <w:tr w:rsidR="000B459F" w:rsidRPr="00D25C1C" w14:paraId="273FB723" w14:textId="77777777" w:rsidTr="000D3711">
        <w:tc>
          <w:tcPr>
            <w:tcW w:w="1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A28"/>
            <w:vAlign w:val="center"/>
          </w:tcPr>
          <w:p w14:paraId="1B4DE47C" w14:textId="77777777" w:rsidR="00A46AA5" w:rsidRPr="00D25C1C" w:rsidRDefault="00A46AA5" w:rsidP="00A46AA5">
            <w:pPr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NAZIV PROJEKTA</w:t>
            </w:r>
          </w:p>
        </w:tc>
        <w:tc>
          <w:tcPr>
            <w:tcW w:w="38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FAE6"/>
            <w:vAlign w:val="center"/>
          </w:tcPr>
          <w:p w14:paraId="164319C1" w14:textId="77777777" w:rsidR="000B459F" w:rsidRPr="00D25C1C" w:rsidRDefault="000B459F" w:rsidP="00D63EBC">
            <w:pPr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lang w:val="sr-Latn-RS"/>
              </w:rPr>
              <w:t> </w:t>
            </w:r>
          </w:p>
        </w:tc>
      </w:tr>
      <w:tr w:rsidR="000B459F" w:rsidRPr="00D25C1C" w14:paraId="3C196172" w14:textId="77777777" w:rsidTr="000D3711">
        <w:tc>
          <w:tcPr>
            <w:tcW w:w="1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A28"/>
          </w:tcPr>
          <w:p w14:paraId="52619221" w14:textId="77777777" w:rsidR="000B459F" w:rsidRPr="00D25C1C" w:rsidRDefault="000B459F" w:rsidP="00A126E4">
            <w:pPr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NOSILAC PROJEKTA</w:t>
            </w:r>
          </w:p>
        </w:tc>
        <w:tc>
          <w:tcPr>
            <w:tcW w:w="38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FAE6"/>
          </w:tcPr>
          <w:p w14:paraId="042FE2B8" w14:textId="77777777" w:rsidR="000B459F" w:rsidRPr="00D25C1C" w:rsidRDefault="000B459F" w:rsidP="00A126E4">
            <w:pPr>
              <w:jc w:val="left"/>
              <w:rPr>
                <w:rFonts w:ascii="Arial" w:hAnsi="Arial" w:cs="Arial"/>
                <w:lang w:val="sr-Latn-RS"/>
              </w:rPr>
            </w:pPr>
          </w:p>
        </w:tc>
      </w:tr>
    </w:tbl>
    <w:p w14:paraId="34BC1986" w14:textId="3A70D939" w:rsidR="000B459F" w:rsidRPr="00D25C1C" w:rsidRDefault="000B459F" w:rsidP="000B459F">
      <w:pPr>
        <w:rPr>
          <w:rFonts w:ascii="Arial" w:hAnsi="Arial" w:cs="Arial"/>
          <w:i/>
          <w:lang w:val="sr-Latn-RS"/>
        </w:rPr>
      </w:pPr>
    </w:p>
    <w:p w14:paraId="164A2ACA" w14:textId="77777777" w:rsidR="00937998" w:rsidRPr="00D25C1C" w:rsidRDefault="00937998" w:rsidP="000B459F">
      <w:pPr>
        <w:rPr>
          <w:rFonts w:ascii="Arial" w:hAnsi="Arial" w:cs="Arial"/>
          <w:i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691"/>
        <w:gridCol w:w="4240"/>
      </w:tblGrid>
      <w:tr w:rsidR="00D604CA" w:rsidRPr="00D25C1C" w14:paraId="2B504484" w14:textId="77777777" w:rsidTr="00937998">
        <w:trPr>
          <w:trHeight w:val="171"/>
        </w:trPr>
        <w:tc>
          <w:tcPr>
            <w:tcW w:w="2131" w:type="dxa"/>
            <w:vMerge w:val="restart"/>
            <w:shd w:val="clear" w:color="auto" w:fill="AFCA28"/>
            <w:vAlign w:val="center"/>
          </w:tcPr>
          <w:p w14:paraId="2F2BEB9E" w14:textId="77777777" w:rsidR="00D604CA" w:rsidRPr="00D25C1C" w:rsidRDefault="00D604CA" w:rsidP="00D604CA">
            <w:pPr>
              <w:rPr>
                <w:rFonts w:ascii="Arial" w:hAnsi="Arial" w:cs="Arial"/>
                <w:b/>
                <w:color w:val="1F497D"/>
                <w:lang w:val="sr-Latn-RS"/>
              </w:rPr>
            </w:pPr>
            <w:r w:rsidRPr="00D25C1C">
              <w:rPr>
                <w:rFonts w:ascii="Arial" w:hAnsi="Arial" w:cs="Arial"/>
                <w:b/>
                <w:iCs/>
                <w:lang w:val="sr-Latn-RS"/>
              </w:rPr>
              <w:t>OVLAŠĆENO LICE</w:t>
            </w:r>
          </w:p>
        </w:tc>
        <w:tc>
          <w:tcPr>
            <w:tcW w:w="2691" w:type="dxa"/>
            <w:shd w:val="clear" w:color="auto" w:fill="F7FAE6"/>
          </w:tcPr>
          <w:p w14:paraId="42FAE03E" w14:textId="1D7EF6F3" w:rsidR="00D604CA" w:rsidRPr="00D25C1C" w:rsidRDefault="00D604CA" w:rsidP="00D604CA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Ime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 xml:space="preserve"> prezime i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pozicij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>a</w:t>
            </w:r>
          </w:p>
        </w:tc>
        <w:tc>
          <w:tcPr>
            <w:tcW w:w="4240" w:type="dxa"/>
            <w:shd w:val="clear" w:color="auto" w:fill="F7FAE6"/>
          </w:tcPr>
          <w:p w14:paraId="2D798E2E" w14:textId="77777777" w:rsidR="00D604CA" w:rsidRPr="00D25C1C" w:rsidRDefault="00D604CA" w:rsidP="00D63EBC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D604CA" w:rsidRPr="00D25C1C" w14:paraId="549A07D8" w14:textId="77777777" w:rsidTr="00937998">
        <w:trPr>
          <w:trHeight w:val="168"/>
        </w:trPr>
        <w:tc>
          <w:tcPr>
            <w:tcW w:w="2131" w:type="dxa"/>
            <w:vMerge/>
            <w:shd w:val="clear" w:color="auto" w:fill="AFCA28"/>
          </w:tcPr>
          <w:p w14:paraId="41615292" w14:textId="77777777" w:rsidR="00D604CA" w:rsidRPr="00D25C1C" w:rsidRDefault="00D604CA" w:rsidP="00D63EBC">
            <w:pPr>
              <w:rPr>
                <w:rFonts w:ascii="Arial" w:hAnsi="Arial" w:cs="Arial"/>
                <w:i/>
                <w:iCs/>
                <w:lang w:val="sr-Latn-RS"/>
              </w:rPr>
            </w:pPr>
          </w:p>
        </w:tc>
        <w:tc>
          <w:tcPr>
            <w:tcW w:w="2691" w:type="dxa"/>
            <w:shd w:val="clear" w:color="auto" w:fill="F7FAE6"/>
          </w:tcPr>
          <w:p w14:paraId="4DA983FA" w14:textId="77777777" w:rsidR="00D604CA" w:rsidRPr="00D25C1C" w:rsidRDefault="00A126E4" w:rsidP="00A126E4">
            <w:pPr>
              <w:jc w:val="left"/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Sedište (a</w:t>
            </w:r>
            <w:r w:rsidR="00D604CA" w:rsidRPr="00D25C1C">
              <w:rPr>
                <w:rFonts w:ascii="Arial" w:hAnsi="Arial" w:cs="Arial"/>
                <w:i/>
                <w:lang w:val="sr-Latn-RS"/>
              </w:rPr>
              <w:t>dresa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organizacije/institucije)</w:t>
            </w:r>
          </w:p>
        </w:tc>
        <w:tc>
          <w:tcPr>
            <w:tcW w:w="4240" w:type="dxa"/>
            <w:shd w:val="clear" w:color="auto" w:fill="F7FAE6"/>
          </w:tcPr>
          <w:p w14:paraId="7B38FEF5" w14:textId="77777777" w:rsidR="00D604CA" w:rsidRPr="00D25C1C" w:rsidRDefault="00D604CA" w:rsidP="00D63EBC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D604CA" w:rsidRPr="00D25C1C" w14:paraId="10902092" w14:textId="77777777" w:rsidTr="00937998">
        <w:trPr>
          <w:trHeight w:val="168"/>
        </w:trPr>
        <w:tc>
          <w:tcPr>
            <w:tcW w:w="2131" w:type="dxa"/>
            <w:vMerge/>
            <w:shd w:val="clear" w:color="auto" w:fill="AFCA28"/>
          </w:tcPr>
          <w:p w14:paraId="342BD9A3" w14:textId="77777777" w:rsidR="00D604CA" w:rsidRPr="00D25C1C" w:rsidRDefault="00D604CA" w:rsidP="00D63EBC">
            <w:pPr>
              <w:rPr>
                <w:rFonts w:ascii="Arial" w:hAnsi="Arial" w:cs="Arial"/>
                <w:i/>
                <w:iCs/>
                <w:lang w:val="sr-Latn-RS"/>
              </w:rPr>
            </w:pPr>
          </w:p>
        </w:tc>
        <w:tc>
          <w:tcPr>
            <w:tcW w:w="2691" w:type="dxa"/>
            <w:shd w:val="clear" w:color="auto" w:fill="F7FAE6"/>
          </w:tcPr>
          <w:p w14:paraId="114918D6" w14:textId="77777777" w:rsidR="00D604CA" w:rsidRPr="00D25C1C" w:rsidRDefault="00D604CA" w:rsidP="00D63EBC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E-mail</w:t>
            </w:r>
          </w:p>
        </w:tc>
        <w:tc>
          <w:tcPr>
            <w:tcW w:w="4240" w:type="dxa"/>
            <w:shd w:val="clear" w:color="auto" w:fill="F7FAE6"/>
          </w:tcPr>
          <w:p w14:paraId="3C4A7C52" w14:textId="77777777" w:rsidR="00D604CA" w:rsidRPr="00D25C1C" w:rsidRDefault="00D604CA" w:rsidP="00D63EBC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D604CA" w:rsidRPr="00D25C1C" w14:paraId="518BDEF8" w14:textId="77777777" w:rsidTr="00937998">
        <w:trPr>
          <w:trHeight w:val="168"/>
        </w:trPr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FCA28"/>
          </w:tcPr>
          <w:p w14:paraId="043E3F29" w14:textId="77777777" w:rsidR="00D604CA" w:rsidRPr="00D25C1C" w:rsidRDefault="00D604CA" w:rsidP="00D63EBC">
            <w:pPr>
              <w:rPr>
                <w:rFonts w:ascii="Arial" w:hAnsi="Arial" w:cs="Arial"/>
                <w:i/>
                <w:iCs/>
                <w:lang w:val="sr-Latn-RS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7FAE6"/>
          </w:tcPr>
          <w:p w14:paraId="6309AB42" w14:textId="77777777" w:rsidR="00D604CA" w:rsidRPr="00D25C1C" w:rsidRDefault="00D604CA" w:rsidP="00D604CA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 xml:space="preserve">Fiksni telefon 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7FAE6"/>
          </w:tcPr>
          <w:p w14:paraId="04FBF8FE" w14:textId="77777777" w:rsidR="00D604CA" w:rsidRPr="00D25C1C" w:rsidRDefault="00D604CA" w:rsidP="00D63EBC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Mobilni telefon</w:t>
            </w:r>
          </w:p>
        </w:tc>
      </w:tr>
      <w:tr w:rsidR="00A46AA5" w:rsidRPr="00D25C1C" w14:paraId="57F49FEC" w14:textId="77777777" w:rsidTr="00937998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5C0DB" w14:textId="36585203" w:rsidR="00937998" w:rsidRPr="00D25C1C" w:rsidRDefault="00937998" w:rsidP="00A46AA5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A46AA5" w:rsidRPr="00D25C1C" w14:paraId="6EDE5FB8" w14:textId="77777777" w:rsidTr="00937998">
        <w:trPr>
          <w:trHeight w:val="111"/>
        </w:trPr>
        <w:tc>
          <w:tcPr>
            <w:tcW w:w="2131" w:type="dxa"/>
            <w:vMerge w:val="restart"/>
            <w:tcBorders>
              <w:top w:val="single" w:sz="4" w:space="0" w:color="auto"/>
            </w:tcBorders>
            <w:shd w:val="clear" w:color="auto" w:fill="AFCA28"/>
            <w:vAlign w:val="center"/>
          </w:tcPr>
          <w:p w14:paraId="5EA7FF11" w14:textId="77777777" w:rsidR="00A46AA5" w:rsidRPr="00D25C1C" w:rsidRDefault="00A46AA5" w:rsidP="00A46AA5">
            <w:pPr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 xml:space="preserve">KONTAKT OSOBA </w:t>
            </w:r>
          </w:p>
          <w:p w14:paraId="6DF12350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 xml:space="preserve">za projekat 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7FAE6"/>
          </w:tcPr>
          <w:p w14:paraId="56E4A2BB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Ime i naziv pozicije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7FAE6"/>
          </w:tcPr>
          <w:p w14:paraId="1C43C4B7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A46AA5" w:rsidRPr="00D25C1C" w14:paraId="07A8EB8B" w14:textId="77777777" w:rsidTr="00937998">
        <w:trPr>
          <w:trHeight w:val="108"/>
        </w:trPr>
        <w:tc>
          <w:tcPr>
            <w:tcW w:w="2131" w:type="dxa"/>
            <w:vMerge/>
            <w:shd w:val="clear" w:color="auto" w:fill="AFCA28"/>
          </w:tcPr>
          <w:p w14:paraId="640AFB5F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</w:p>
        </w:tc>
        <w:tc>
          <w:tcPr>
            <w:tcW w:w="2691" w:type="dxa"/>
            <w:shd w:val="clear" w:color="auto" w:fill="F7FAE6"/>
          </w:tcPr>
          <w:p w14:paraId="145A4A26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E-mail</w:t>
            </w:r>
          </w:p>
        </w:tc>
        <w:tc>
          <w:tcPr>
            <w:tcW w:w="4240" w:type="dxa"/>
            <w:shd w:val="clear" w:color="auto" w:fill="F7FAE6"/>
          </w:tcPr>
          <w:p w14:paraId="66DB5717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  <w:tr w:rsidR="00A46AA5" w:rsidRPr="00D25C1C" w14:paraId="05F1D7CC" w14:textId="77777777" w:rsidTr="00937998">
        <w:trPr>
          <w:trHeight w:val="70"/>
        </w:trPr>
        <w:tc>
          <w:tcPr>
            <w:tcW w:w="2131" w:type="dxa"/>
            <w:vMerge/>
            <w:shd w:val="clear" w:color="auto" w:fill="AFCA28"/>
          </w:tcPr>
          <w:p w14:paraId="7660F355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</w:p>
        </w:tc>
        <w:tc>
          <w:tcPr>
            <w:tcW w:w="2691" w:type="dxa"/>
            <w:shd w:val="clear" w:color="auto" w:fill="F7FAE6"/>
          </w:tcPr>
          <w:p w14:paraId="0063FACB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Fiksni telefon</w:t>
            </w:r>
            <w:r w:rsidR="00A126E4" w:rsidRPr="00D25C1C">
              <w:rPr>
                <w:rFonts w:ascii="Arial" w:hAnsi="Arial" w:cs="Arial"/>
                <w:i/>
                <w:lang w:val="sr-Latn-RS"/>
              </w:rPr>
              <w:t xml:space="preserve">                 </w:t>
            </w:r>
          </w:p>
        </w:tc>
        <w:tc>
          <w:tcPr>
            <w:tcW w:w="4240" w:type="dxa"/>
            <w:shd w:val="clear" w:color="auto" w:fill="F7FAE6"/>
          </w:tcPr>
          <w:p w14:paraId="1698FB6A" w14:textId="77777777" w:rsidR="00A46AA5" w:rsidRPr="00D25C1C" w:rsidRDefault="00A46AA5" w:rsidP="00A46AA5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Mobilni telefon</w:t>
            </w:r>
          </w:p>
        </w:tc>
      </w:tr>
    </w:tbl>
    <w:p w14:paraId="29F05721" w14:textId="77777777" w:rsidR="00A46AA5" w:rsidRPr="00D25C1C" w:rsidRDefault="00A46AA5" w:rsidP="000B459F">
      <w:pPr>
        <w:rPr>
          <w:rFonts w:ascii="Arial" w:hAnsi="Arial" w:cs="Arial"/>
          <w:i/>
          <w:lang w:val="sr-Latn-RS"/>
        </w:rPr>
      </w:pPr>
    </w:p>
    <w:p w14:paraId="044B447F" w14:textId="77777777" w:rsidR="000B459F" w:rsidRPr="00D25C1C" w:rsidRDefault="000B459F" w:rsidP="000B459F">
      <w:pPr>
        <w:rPr>
          <w:rFonts w:ascii="Arial" w:hAnsi="Arial" w:cs="Arial"/>
          <w:i/>
          <w:lang w:val="sr-Latn-RS"/>
        </w:rPr>
      </w:pPr>
    </w:p>
    <w:tbl>
      <w:tblPr>
        <w:tblW w:w="5001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0"/>
        <w:gridCol w:w="4418"/>
      </w:tblGrid>
      <w:tr w:rsidR="000B459F" w:rsidRPr="00D25C1C" w14:paraId="18EEE74C" w14:textId="77777777" w:rsidTr="000D3711">
        <w:tc>
          <w:tcPr>
            <w:tcW w:w="2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A28"/>
          </w:tcPr>
          <w:p w14:paraId="59AE4CE1" w14:textId="73CB33CD" w:rsidR="000B459F" w:rsidRPr="00D25C1C" w:rsidRDefault="00D25C1C" w:rsidP="00D63EBC">
            <w:pPr>
              <w:rPr>
                <w:rFonts w:ascii="Arial" w:hAnsi="Arial" w:cs="Arial"/>
                <w:b/>
                <w:i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UKUPAN I</w:t>
            </w:r>
            <w:r w:rsidR="000B459F" w:rsidRPr="00D25C1C">
              <w:rPr>
                <w:rFonts w:ascii="Arial" w:hAnsi="Arial" w:cs="Arial"/>
                <w:b/>
                <w:lang w:val="sr-Latn-RS"/>
              </w:rPr>
              <w:t>ZNOS SREDSTAVA</w:t>
            </w:r>
            <w:r w:rsidR="000B459F" w:rsidRPr="00D25C1C">
              <w:rPr>
                <w:rFonts w:ascii="Arial" w:hAnsi="Arial" w:cs="Arial"/>
                <w:b/>
                <w:i/>
                <w:lang w:val="sr-Latn-RS"/>
              </w:rPr>
              <w:t xml:space="preserve"> za koji se konkuriše </w:t>
            </w:r>
          </w:p>
          <w:p w14:paraId="353A85AC" w14:textId="77777777" w:rsidR="00134795" w:rsidRPr="00D25C1C" w:rsidRDefault="00134795" w:rsidP="00D63EBC">
            <w:pPr>
              <w:rPr>
                <w:rFonts w:ascii="Arial" w:hAnsi="Arial" w:cs="Arial"/>
                <w:b/>
                <w:i/>
                <w:lang w:val="sr-Latn-RS"/>
              </w:rPr>
            </w:pPr>
          </w:p>
          <w:p w14:paraId="0EC84974" w14:textId="3C04D9FB" w:rsidR="009030C2" w:rsidRPr="00D25C1C" w:rsidRDefault="009030C2" w:rsidP="009030C2">
            <w:pPr>
              <w:rPr>
                <w:rFonts w:ascii="Arial" w:hAnsi="Arial" w:cs="Arial"/>
                <w:b/>
                <w:i/>
                <w:lang w:val="sr-Latn-RS"/>
              </w:rPr>
            </w:pPr>
            <w:r w:rsidRPr="00D25C1C">
              <w:rPr>
                <w:rFonts w:ascii="Arial" w:hAnsi="Arial" w:cs="Arial"/>
                <w:b/>
                <w:i/>
                <w:lang w:val="sr-Latn-RS"/>
              </w:rPr>
              <w:t>LOT</w:t>
            </w:r>
            <w:r w:rsidR="00134795" w:rsidRPr="00D25C1C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b/>
                <w:i/>
                <w:lang w:val="sr-Latn-RS"/>
              </w:rPr>
              <w:t>1</w:t>
            </w:r>
            <w:r w:rsidR="00937998" w:rsidRPr="00D25C1C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b/>
                <w:i/>
                <w:lang w:val="sr-Latn-RS"/>
              </w:rPr>
              <w:t>- 10.000 EUR</w:t>
            </w:r>
            <w:r w:rsidR="00937998" w:rsidRPr="00D25C1C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b/>
                <w:i/>
                <w:lang w:val="sr-Latn-RS"/>
              </w:rPr>
              <w:t>- 30.000 EUR</w:t>
            </w:r>
          </w:p>
          <w:p w14:paraId="568F67F8" w14:textId="212B4701" w:rsidR="009030C2" w:rsidRPr="00D25C1C" w:rsidRDefault="009030C2" w:rsidP="009030C2">
            <w:pPr>
              <w:rPr>
                <w:rFonts w:ascii="Arial" w:hAnsi="Arial" w:cs="Arial"/>
                <w:b/>
                <w:i/>
                <w:lang w:val="sr-Latn-RS"/>
              </w:rPr>
            </w:pPr>
            <w:r w:rsidRPr="00D25C1C">
              <w:rPr>
                <w:rFonts w:ascii="Arial" w:hAnsi="Arial" w:cs="Arial"/>
                <w:b/>
                <w:i/>
                <w:lang w:val="sr-Latn-RS"/>
              </w:rPr>
              <w:t>LOT</w:t>
            </w:r>
            <w:r w:rsidR="00134795" w:rsidRPr="00D25C1C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b/>
                <w:i/>
                <w:lang w:val="sr-Latn-RS"/>
              </w:rPr>
              <w:t>2</w:t>
            </w:r>
            <w:r w:rsidR="00937998" w:rsidRPr="00D25C1C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b/>
                <w:i/>
                <w:lang w:val="sr-Latn-RS"/>
              </w:rPr>
              <w:t>- 1.000 EUR – 5.000 EUR</w:t>
            </w:r>
          </w:p>
        </w:tc>
        <w:tc>
          <w:tcPr>
            <w:tcW w:w="24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FAE6"/>
          </w:tcPr>
          <w:p w14:paraId="569478E6" w14:textId="77777777" w:rsidR="000B459F" w:rsidRPr="00D25C1C" w:rsidRDefault="000B459F" w:rsidP="00D63EBC">
            <w:pPr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lang w:val="sr-Latn-RS"/>
              </w:rPr>
              <w:t> </w:t>
            </w:r>
          </w:p>
        </w:tc>
      </w:tr>
      <w:tr w:rsidR="000B459F" w:rsidRPr="00D25C1C" w14:paraId="7FFDDEC8" w14:textId="77777777" w:rsidTr="00D25C1C">
        <w:trPr>
          <w:trHeight w:val="1062"/>
        </w:trPr>
        <w:tc>
          <w:tcPr>
            <w:tcW w:w="2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A28"/>
          </w:tcPr>
          <w:p w14:paraId="202C1CFD" w14:textId="77777777" w:rsidR="000B459F" w:rsidRPr="00D25C1C" w:rsidRDefault="000B459F" w:rsidP="00D63EBC">
            <w:pPr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PERIOD REALIZACIJE PROJEKTA</w:t>
            </w:r>
          </w:p>
          <w:p w14:paraId="5760C93C" w14:textId="77777777" w:rsidR="009A4AE1" w:rsidRPr="00D25C1C" w:rsidRDefault="009A4AE1" w:rsidP="003244BD">
            <w:pPr>
              <w:rPr>
                <w:rFonts w:ascii="Arial" w:hAnsi="Arial" w:cs="Arial"/>
                <w:b/>
                <w:i/>
                <w:lang w:val="sr-Latn-RS"/>
              </w:rPr>
            </w:pPr>
          </w:p>
        </w:tc>
        <w:tc>
          <w:tcPr>
            <w:tcW w:w="24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FAE6"/>
          </w:tcPr>
          <w:p w14:paraId="3714ECE5" w14:textId="71659A38" w:rsidR="003244BD" w:rsidRPr="00D25C1C" w:rsidRDefault="003244BD" w:rsidP="003244BD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 xml:space="preserve">datumi «od – do» </w:t>
            </w:r>
          </w:p>
          <w:p w14:paraId="2F0AF633" w14:textId="77777777" w:rsidR="00D25C1C" w:rsidRPr="00D25C1C" w:rsidRDefault="00D25C1C" w:rsidP="003244BD">
            <w:pPr>
              <w:rPr>
                <w:rFonts w:ascii="Arial" w:hAnsi="Arial" w:cs="Arial"/>
                <w:i/>
                <w:lang w:val="sr-Latn-RS"/>
              </w:rPr>
            </w:pPr>
          </w:p>
          <w:p w14:paraId="38D0EED3" w14:textId="0D5FCB67" w:rsidR="003244BD" w:rsidRPr="00D25C1C" w:rsidRDefault="003244BD" w:rsidP="003244BD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DD.MM.GGGG.- DD.MM.GGGG.</w:t>
            </w:r>
          </w:p>
          <w:p w14:paraId="4266E221" w14:textId="77777777" w:rsidR="000B459F" w:rsidRPr="00D25C1C" w:rsidRDefault="000B459F" w:rsidP="00D63EBC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495893D8" w14:textId="6C82FC20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780F4F82" w14:textId="77777777" w:rsidR="00C3081E" w:rsidRPr="00D25C1C" w:rsidRDefault="00C3081E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  <w:r w:rsidRPr="00D25C1C">
        <w:rPr>
          <w:rFonts w:ascii="Arial" w:hAnsi="Arial" w:cs="Arial"/>
          <w:i/>
          <w:lang w:val="sr-Latn-RS"/>
        </w:rPr>
        <w:br w:type="page"/>
      </w:r>
    </w:p>
    <w:p w14:paraId="4C5ED0F4" w14:textId="21154E54" w:rsidR="0059680C" w:rsidRPr="00D25C1C" w:rsidRDefault="0059680C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496AB858" w14:textId="1BFB9793" w:rsidR="00C3081E" w:rsidRPr="00D25C1C" w:rsidRDefault="00C3081E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1DF2986E" w14:textId="77777777" w:rsidR="00582952" w:rsidRPr="00D25C1C" w:rsidRDefault="00582952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132209ED" w14:textId="2126F466" w:rsidR="00582952" w:rsidRPr="00D25C1C" w:rsidRDefault="00582952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3B1AA2AF" w14:textId="77777777" w:rsidR="00134795" w:rsidRPr="00D25C1C" w:rsidRDefault="00134795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43B594E2" w14:textId="77777777" w:rsidR="00582952" w:rsidRPr="00D25C1C" w:rsidRDefault="00582952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59680C" w:rsidRPr="00D25C1C" w14:paraId="44BCD911" w14:textId="77777777" w:rsidTr="0059680C">
        <w:trPr>
          <w:trHeight w:val="413"/>
        </w:trPr>
        <w:tc>
          <w:tcPr>
            <w:tcW w:w="9062" w:type="dxa"/>
            <w:gridSpan w:val="2"/>
            <w:shd w:val="clear" w:color="auto" w:fill="AFCA28"/>
          </w:tcPr>
          <w:p w14:paraId="662CA29A" w14:textId="77777777" w:rsidR="009A4AE1" w:rsidRPr="00D25C1C" w:rsidRDefault="009A4AE1" w:rsidP="0059680C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5966E5AE" w14:textId="77777777" w:rsidR="0059680C" w:rsidRPr="00D25C1C" w:rsidRDefault="0059680C" w:rsidP="0059680C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OSNOVNE INFORMACIJE O PROJEKTU</w:t>
            </w:r>
          </w:p>
          <w:p w14:paraId="5B862817" w14:textId="77777777" w:rsidR="009A4AE1" w:rsidRPr="00D25C1C" w:rsidRDefault="009A4AE1" w:rsidP="0059680C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9680C" w:rsidRPr="00D25C1C" w14:paraId="79F43336" w14:textId="77777777" w:rsidTr="000D3711">
        <w:tc>
          <w:tcPr>
            <w:tcW w:w="3055" w:type="dxa"/>
            <w:shd w:val="clear" w:color="auto" w:fill="AFCA28"/>
            <w:vAlign w:val="center"/>
          </w:tcPr>
          <w:p w14:paraId="1BE02B6F" w14:textId="77777777" w:rsidR="009A4AE1" w:rsidRPr="00D25C1C" w:rsidRDefault="009A4AE1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01EEF507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NAZIV PROJEKTA</w:t>
            </w:r>
          </w:p>
          <w:p w14:paraId="473ACDC2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007" w:type="dxa"/>
            <w:shd w:val="clear" w:color="auto" w:fill="F7FAE6"/>
          </w:tcPr>
          <w:p w14:paraId="35F45882" w14:textId="77777777" w:rsidR="0059680C" w:rsidRPr="00D25C1C" w:rsidRDefault="0059680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59680C" w:rsidRPr="00D25C1C" w14:paraId="5129EF4C" w14:textId="77777777" w:rsidTr="000D3711">
        <w:tc>
          <w:tcPr>
            <w:tcW w:w="3055" w:type="dxa"/>
            <w:shd w:val="clear" w:color="auto" w:fill="AFCA28"/>
            <w:vAlign w:val="center"/>
          </w:tcPr>
          <w:p w14:paraId="285DA378" w14:textId="77777777" w:rsidR="009A4AE1" w:rsidRPr="00D25C1C" w:rsidRDefault="009A4AE1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2B54E805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OBLAST ZAŠTITE LJUDSKIH PRAVA</w:t>
            </w:r>
          </w:p>
          <w:p w14:paraId="7355CED8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007" w:type="dxa"/>
            <w:shd w:val="clear" w:color="auto" w:fill="F7FAE6"/>
          </w:tcPr>
          <w:p w14:paraId="3DED3C2A" w14:textId="77777777" w:rsidR="0059680C" w:rsidRPr="00D25C1C" w:rsidRDefault="0059680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59680C" w:rsidRPr="00D25C1C" w14:paraId="3CA63F65" w14:textId="77777777" w:rsidTr="00CE77BA">
        <w:trPr>
          <w:trHeight w:val="1304"/>
        </w:trPr>
        <w:tc>
          <w:tcPr>
            <w:tcW w:w="3055" w:type="dxa"/>
            <w:shd w:val="clear" w:color="auto" w:fill="AFCA28"/>
            <w:vAlign w:val="center"/>
          </w:tcPr>
          <w:p w14:paraId="50CE20DB" w14:textId="77777777" w:rsidR="009A4AE1" w:rsidRPr="00D25C1C" w:rsidRDefault="009A4AE1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0ECF6121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CILJEVI PROJEKTA</w:t>
            </w:r>
          </w:p>
          <w:p w14:paraId="44CDF439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007" w:type="dxa"/>
            <w:shd w:val="clear" w:color="auto" w:fill="F7FAE6"/>
          </w:tcPr>
          <w:p w14:paraId="2C1F0241" w14:textId="3840F9B8" w:rsidR="0059680C" w:rsidRPr="00D25C1C" w:rsidRDefault="00D25C1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O</w:t>
            </w:r>
            <w:r w:rsidR="003244BD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pšti cilj i specifični ciljevi</w:t>
            </w: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:</w:t>
            </w:r>
          </w:p>
        </w:tc>
      </w:tr>
      <w:tr w:rsidR="0059680C" w:rsidRPr="00D25C1C" w14:paraId="4FBC70E3" w14:textId="77777777" w:rsidTr="00CE77BA">
        <w:trPr>
          <w:trHeight w:val="3419"/>
        </w:trPr>
        <w:tc>
          <w:tcPr>
            <w:tcW w:w="3055" w:type="dxa"/>
            <w:shd w:val="clear" w:color="auto" w:fill="AFCA28"/>
            <w:vAlign w:val="center"/>
          </w:tcPr>
          <w:p w14:paraId="50DADFFB" w14:textId="77777777" w:rsidR="009A4AE1" w:rsidRPr="00D25C1C" w:rsidRDefault="009A4AE1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</w:p>
          <w:p w14:paraId="77CF754D" w14:textId="77777777" w:rsidR="0059680C" w:rsidRPr="00D25C1C" w:rsidRDefault="0059680C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  <w:r w:rsidRPr="00D25C1C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>GLAVNE AKTIVNOSTI NA PROJEKTU</w:t>
            </w:r>
          </w:p>
          <w:p w14:paraId="6CD3F1FF" w14:textId="77777777" w:rsidR="0059680C" w:rsidRPr="00D25C1C" w:rsidRDefault="0059680C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</w:p>
        </w:tc>
        <w:tc>
          <w:tcPr>
            <w:tcW w:w="6007" w:type="dxa"/>
            <w:shd w:val="clear" w:color="auto" w:fill="F7FAE6"/>
          </w:tcPr>
          <w:p w14:paraId="19F7BA8D" w14:textId="7807376D" w:rsidR="0059680C" w:rsidRPr="00D25C1C" w:rsidRDefault="00D25C1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Navesti</w:t>
            </w:r>
            <w:r w:rsidR="00656539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u buletima predviđene aktivnosti</w:t>
            </w:r>
          </w:p>
        </w:tc>
      </w:tr>
      <w:tr w:rsidR="0059680C" w:rsidRPr="00D25C1C" w14:paraId="413007FF" w14:textId="77777777" w:rsidTr="000D3711">
        <w:tc>
          <w:tcPr>
            <w:tcW w:w="3055" w:type="dxa"/>
            <w:shd w:val="clear" w:color="auto" w:fill="AFCA28"/>
            <w:vAlign w:val="center"/>
          </w:tcPr>
          <w:p w14:paraId="0B43A11D" w14:textId="77777777" w:rsidR="009A4AE1" w:rsidRPr="00D25C1C" w:rsidRDefault="009A4AE1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</w:p>
          <w:p w14:paraId="3C88978C" w14:textId="77777777" w:rsidR="0059680C" w:rsidRPr="00D25C1C" w:rsidRDefault="0059680C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  <w:r w:rsidRPr="00D25C1C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>OČEKIVANI REZULTATI</w:t>
            </w:r>
          </w:p>
          <w:p w14:paraId="5F2AB0AC" w14:textId="77777777" w:rsidR="0059680C" w:rsidRPr="00D25C1C" w:rsidRDefault="0059680C" w:rsidP="0059680C">
            <w:pPr>
              <w:jc w:val="left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</w:p>
        </w:tc>
        <w:tc>
          <w:tcPr>
            <w:tcW w:w="6007" w:type="dxa"/>
            <w:shd w:val="clear" w:color="auto" w:fill="F7FAE6"/>
          </w:tcPr>
          <w:p w14:paraId="03C89606" w14:textId="77777777" w:rsidR="0059680C" w:rsidRPr="00D25C1C" w:rsidRDefault="0059680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59680C" w:rsidRPr="00D25C1C" w14:paraId="28F77BF6" w14:textId="77777777" w:rsidTr="000D3711">
        <w:tc>
          <w:tcPr>
            <w:tcW w:w="3055" w:type="dxa"/>
            <w:shd w:val="clear" w:color="auto" w:fill="AFCA28"/>
            <w:vAlign w:val="center"/>
          </w:tcPr>
          <w:p w14:paraId="6AAF94BB" w14:textId="77777777" w:rsidR="009A4AE1" w:rsidRPr="00D25C1C" w:rsidRDefault="009A4AE1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6CE9B4A1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CILJNE GRUPE</w:t>
            </w:r>
          </w:p>
          <w:p w14:paraId="5CC37780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007" w:type="dxa"/>
            <w:shd w:val="clear" w:color="auto" w:fill="F7FAE6"/>
          </w:tcPr>
          <w:p w14:paraId="51CC62CF" w14:textId="77777777" w:rsidR="0059680C" w:rsidRPr="00D25C1C" w:rsidRDefault="0059680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59680C" w:rsidRPr="00D25C1C" w14:paraId="5DBAA39D" w14:textId="77777777" w:rsidTr="000D3711">
        <w:tc>
          <w:tcPr>
            <w:tcW w:w="3055" w:type="dxa"/>
            <w:shd w:val="clear" w:color="auto" w:fill="AFCA28"/>
            <w:vAlign w:val="center"/>
          </w:tcPr>
          <w:p w14:paraId="395B6143" w14:textId="77777777" w:rsidR="009A4AE1" w:rsidRPr="00D25C1C" w:rsidRDefault="009A4AE1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01AF1977" w14:textId="2B913E12" w:rsidR="0059680C" w:rsidRPr="00D25C1C" w:rsidRDefault="009030C2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GEOGRAFSKO </w:t>
            </w:r>
            <w:r w:rsidR="0059680C"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PODRUČJE NA KOME ĆE SE SPROVODITI PROJEKAT</w:t>
            </w:r>
          </w:p>
          <w:p w14:paraId="3570A0B4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007" w:type="dxa"/>
            <w:shd w:val="clear" w:color="auto" w:fill="F7FAE6"/>
          </w:tcPr>
          <w:p w14:paraId="3CD1F541" w14:textId="77777777" w:rsidR="0059680C" w:rsidRPr="00D25C1C" w:rsidRDefault="0059680C" w:rsidP="000B459F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59680C" w:rsidRPr="00D25C1C" w14:paraId="00D9CC65" w14:textId="77777777" w:rsidTr="000D3711">
        <w:tc>
          <w:tcPr>
            <w:tcW w:w="3055" w:type="dxa"/>
            <w:shd w:val="clear" w:color="auto" w:fill="AFCA28"/>
            <w:vAlign w:val="center"/>
          </w:tcPr>
          <w:p w14:paraId="1D6A2077" w14:textId="77777777" w:rsidR="009A4AE1" w:rsidRPr="00D25C1C" w:rsidRDefault="009A4AE1" w:rsidP="0059680C">
            <w:pPr>
              <w:jc w:val="left"/>
              <w:rPr>
                <w:rFonts w:ascii="Arial" w:hAnsi="Arial" w:cs="Arial"/>
                <w:b/>
              </w:rPr>
            </w:pPr>
          </w:p>
          <w:p w14:paraId="0B6C4542" w14:textId="77777777" w:rsidR="0059680C" w:rsidRPr="00D25C1C" w:rsidRDefault="0059680C" w:rsidP="0059680C">
            <w:pPr>
              <w:jc w:val="left"/>
              <w:rPr>
                <w:rFonts w:ascii="Arial" w:hAnsi="Arial" w:cs="Arial"/>
                <w:b/>
              </w:rPr>
            </w:pPr>
            <w:r w:rsidRPr="00D25C1C">
              <w:rPr>
                <w:rFonts w:ascii="Arial" w:hAnsi="Arial" w:cs="Arial"/>
                <w:b/>
              </w:rPr>
              <w:t>PERIOD REALIZACIJE PROJEKTA</w:t>
            </w:r>
          </w:p>
          <w:p w14:paraId="53A9A827" w14:textId="77777777" w:rsidR="0059680C" w:rsidRPr="00D25C1C" w:rsidRDefault="0059680C" w:rsidP="0059680C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007" w:type="dxa"/>
            <w:shd w:val="clear" w:color="auto" w:fill="F7FAE6"/>
          </w:tcPr>
          <w:p w14:paraId="2EA4BC55" w14:textId="77777777" w:rsidR="0059680C" w:rsidRPr="00D25C1C" w:rsidRDefault="0059680C" w:rsidP="0059680C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0D3711" w:rsidRPr="00D25C1C" w14:paraId="1BAD6081" w14:textId="77777777" w:rsidTr="000D3711">
        <w:trPr>
          <w:trHeight w:val="692"/>
        </w:trPr>
        <w:tc>
          <w:tcPr>
            <w:tcW w:w="3055" w:type="dxa"/>
            <w:shd w:val="clear" w:color="auto" w:fill="AFCA28"/>
            <w:vAlign w:val="center"/>
          </w:tcPr>
          <w:p w14:paraId="3E82E50E" w14:textId="23039180" w:rsidR="000D3711" w:rsidRPr="00D25C1C" w:rsidRDefault="000D3711" w:rsidP="0059680C">
            <w:pPr>
              <w:jc w:val="left"/>
              <w:rPr>
                <w:rFonts w:ascii="Arial" w:hAnsi="Arial" w:cs="Arial"/>
                <w:b/>
              </w:rPr>
            </w:pPr>
            <w:r w:rsidRPr="00D25C1C">
              <w:rPr>
                <w:rFonts w:ascii="Arial" w:hAnsi="Arial" w:cs="Arial"/>
                <w:b/>
              </w:rPr>
              <w:t>LOT</w:t>
            </w:r>
            <w:r w:rsidR="00134795" w:rsidRPr="00D25C1C">
              <w:rPr>
                <w:rFonts w:ascii="Arial" w:hAnsi="Arial" w:cs="Arial"/>
                <w:b/>
              </w:rPr>
              <w:t xml:space="preserve"> </w:t>
            </w:r>
            <w:r w:rsidRPr="00D25C1C">
              <w:rPr>
                <w:rFonts w:ascii="Arial" w:hAnsi="Arial" w:cs="Arial"/>
                <w:b/>
              </w:rPr>
              <w:t>1</w:t>
            </w:r>
            <w:r w:rsidR="00D25C1C" w:rsidRPr="00D25C1C">
              <w:rPr>
                <w:rFonts w:ascii="Arial" w:hAnsi="Arial" w:cs="Arial"/>
                <w:b/>
              </w:rPr>
              <w:t xml:space="preserve"> </w:t>
            </w:r>
            <w:r w:rsidRPr="00D25C1C">
              <w:rPr>
                <w:rFonts w:ascii="Arial" w:hAnsi="Arial" w:cs="Arial"/>
                <w:b/>
              </w:rPr>
              <w:t>/ LOT</w:t>
            </w:r>
            <w:r w:rsidR="00134795" w:rsidRPr="00D25C1C">
              <w:rPr>
                <w:rFonts w:ascii="Arial" w:hAnsi="Arial" w:cs="Arial"/>
                <w:b/>
              </w:rPr>
              <w:t xml:space="preserve"> </w:t>
            </w:r>
            <w:r w:rsidRPr="00D25C1C">
              <w:rPr>
                <w:rFonts w:ascii="Arial" w:hAnsi="Arial" w:cs="Arial"/>
                <w:b/>
              </w:rPr>
              <w:t xml:space="preserve">2 </w:t>
            </w:r>
          </w:p>
          <w:p w14:paraId="3E9A23ED" w14:textId="77777777" w:rsidR="000D3711" w:rsidRPr="00D25C1C" w:rsidRDefault="000D3711" w:rsidP="003244BD">
            <w:pPr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6007" w:type="dxa"/>
            <w:shd w:val="clear" w:color="auto" w:fill="F7FAE6"/>
          </w:tcPr>
          <w:p w14:paraId="3A61183C" w14:textId="56735EAA" w:rsidR="003244BD" w:rsidRPr="00D25C1C" w:rsidRDefault="00D25C1C" w:rsidP="003244BD">
            <w:pPr>
              <w:jc w:val="left"/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U</w:t>
            </w:r>
            <w:r w:rsidR="003244BD" w:rsidRPr="00D25C1C">
              <w:rPr>
                <w:rFonts w:ascii="Arial" w:hAnsi="Arial" w:cs="Arial"/>
                <w:i/>
                <w:lang w:val="sr-Latn-RS"/>
              </w:rPr>
              <w:t>pisati LOT za koji se konkuriše</w:t>
            </w:r>
          </w:p>
          <w:p w14:paraId="39EB872B" w14:textId="77777777" w:rsidR="000D3711" w:rsidRPr="00D25C1C" w:rsidRDefault="000D3711" w:rsidP="0059680C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</w:tbl>
    <w:p w14:paraId="6F6584AA" w14:textId="1451874B" w:rsidR="0059680C" w:rsidRPr="00D25C1C" w:rsidRDefault="00A46AA5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lastRenderedPageBreak/>
        <w:t xml:space="preserve"> </w:t>
      </w:r>
    </w:p>
    <w:p w14:paraId="4F2C67D1" w14:textId="77777777" w:rsidR="00582952" w:rsidRPr="00D25C1C" w:rsidRDefault="00582952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067"/>
      </w:tblGrid>
      <w:tr w:rsidR="00A46AA5" w:rsidRPr="00D25C1C" w14:paraId="680EADB5" w14:textId="77777777" w:rsidTr="003F6365">
        <w:trPr>
          <w:trHeight w:hRule="exact" w:val="676"/>
        </w:trPr>
        <w:tc>
          <w:tcPr>
            <w:tcW w:w="9067" w:type="dxa"/>
            <w:gridSpan w:val="2"/>
            <w:shd w:val="clear" w:color="auto" w:fill="AFCA28"/>
          </w:tcPr>
          <w:p w14:paraId="08921A7C" w14:textId="5AF1AAFF" w:rsidR="007A2BBB" w:rsidRPr="00D25C1C" w:rsidRDefault="009A4AE1" w:rsidP="003F6365">
            <w:pPr>
              <w:pStyle w:val="NormalWeb"/>
              <w:spacing w:before="24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OPIS PODNOSIOCA PREDLOGA PROJEKTA</w:t>
            </w:r>
          </w:p>
        </w:tc>
      </w:tr>
      <w:tr w:rsidR="000D3711" w:rsidRPr="00D25C1C" w14:paraId="74BE5A0E" w14:textId="77777777" w:rsidTr="00CE77BA">
        <w:trPr>
          <w:trHeight w:hRule="exact" w:val="919"/>
        </w:trPr>
        <w:tc>
          <w:tcPr>
            <w:tcW w:w="3000" w:type="dxa"/>
            <w:shd w:val="clear" w:color="auto" w:fill="AFCA28"/>
          </w:tcPr>
          <w:p w14:paraId="162AEE78" w14:textId="0B4B42CF" w:rsidR="003244BD" w:rsidRPr="00D25C1C" w:rsidRDefault="00D25C1C" w:rsidP="003244BD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>TIP</w:t>
            </w:r>
            <w:r w:rsidR="000D3711"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PODNOSIOCA PREDLOGA PROJEKTA</w:t>
            </w:r>
          </w:p>
          <w:p w14:paraId="080B32C9" w14:textId="77777777" w:rsidR="000D3711" w:rsidRPr="00D25C1C" w:rsidRDefault="000D3711" w:rsidP="00AD462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0A7FD8C" w14:textId="77777777" w:rsidR="000D3711" w:rsidRPr="00D25C1C" w:rsidRDefault="000D3711" w:rsidP="003244B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067" w:type="dxa"/>
            <w:shd w:val="clear" w:color="auto" w:fill="F7FAE6"/>
          </w:tcPr>
          <w:p w14:paraId="37B6A400" w14:textId="4BB4DE07" w:rsidR="000D3711" w:rsidRPr="00D25C1C" w:rsidRDefault="003244BD" w:rsidP="003244BD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</w:t>
            </w:r>
            <w:r w:rsidR="00D25C1C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npr. </w:t>
            </w: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udruženje, fondacija, zadužbina, neformalna organizacija, pojedinačni aktivista/fizičko lice)</w:t>
            </w:r>
          </w:p>
        </w:tc>
      </w:tr>
      <w:tr w:rsidR="009A4AE1" w:rsidRPr="00D25C1C" w14:paraId="193D6303" w14:textId="77777777" w:rsidTr="000D3711">
        <w:trPr>
          <w:trHeight w:hRule="exact" w:val="613"/>
        </w:trPr>
        <w:tc>
          <w:tcPr>
            <w:tcW w:w="3000" w:type="dxa"/>
            <w:shd w:val="clear" w:color="auto" w:fill="AFCA28"/>
          </w:tcPr>
          <w:p w14:paraId="4591C4EB" w14:textId="77777777" w:rsidR="009A4AE1" w:rsidRPr="00D25C1C" w:rsidRDefault="009A4AE1" w:rsidP="00AD4628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>GODINA OSNIVANJA</w:t>
            </w:r>
            <w:r w:rsidRPr="00D25C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67" w:type="dxa"/>
            <w:shd w:val="clear" w:color="auto" w:fill="F7FAE6"/>
          </w:tcPr>
          <w:p w14:paraId="043C52B4" w14:textId="77777777" w:rsidR="009A4AE1" w:rsidRPr="00D25C1C" w:rsidRDefault="003244BD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(za registrovana pravna lica)</w:t>
            </w:r>
          </w:p>
        </w:tc>
      </w:tr>
      <w:tr w:rsidR="009A4AE1" w:rsidRPr="00D25C1C" w14:paraId="5038F834" w14:textId="77777777" w:rsidTr="000D3711">
        <w:trPr>
          <w:trHeight w:hRule="exact" w:val="605"/>
        </w:trPr>
        <w:tc>
          <w:tcPr>
            <w:tcW w:w="3000" w:type="dxa"/>
            <w:shd w:val="clear" w:color="auto" w:fill="AFCA28"/>
          </w:tcPr>
          <w:p w14:paraId="630C3697" w14:textId="77777777" w:rsidR="009A4AE1" w:rsidRPr="00D25C1C" w:rsidRDefault="009A4AE1" w:rsidP="00AD4628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>MATIČNI BROJ</w:t>
            </w:r>
            <w:r w:rsidRPr="00D25C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67" w:type="dxa"/>
            <w:shd w:val="clear" w:color="auto" w:fill="F7FAE6"/>
          </w:tcPr>
          <w:p w14:paraId="66972A27" w14:textId="77777777" w:rsidR="009A4AE1" w:rsidRPr="00D25C1C" w:rsidRDefault="003244BD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(za registrovana pravna lica)</w:t>
            </w:r>
          </w:p>
        </w:tc>
      </w:tr>
      <w:tr w:rsidR="003244BD" w:rsidRPr="00D25C1C" w14:paraId="54431AFE" w14:textId="77777777" w:rsidTr="000D3711">
        <w:trPr>
          <w:trHeight w:hRule="exact" w:val="605"/>
        </w:trPr>
        <w:tc>
          <w:tcPr>
            <w:tcW w:w="3000" w:type="dxa"/>
            <w:shd w:val="clear" w:color="auto" w:fill="AFCA28"/>
          </w:tcPr>
          <w:p w14:paraId="3496BB28" w14:textId="77777777" w:rsidR="003244BD" w:rsidRPr="00D25C1C" w:rsidRDefault="003244BD" w:rsidP="00AD462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PIB </w:t>
            </w:r>
          </w:p>
        </w:tc>
        <w:tc>
          <w:tcPr>
            <w:tcW w:w="6067" w:type="dxa"/>
            <w:shd w:val="clear" w:color="auto" w:fill="F7FAE6"/>
          </w:tcPr>
          <w:p w14:paraId="1596C653" w14:textId="77777777" w:rsidR="003244BD" w:rsidRPr="00D25C1C" w:rsidRDefault="003244BD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(za registrovana pravna lica)</w:t>
            </w:r>
          </w:p>
        </w:tc>
      </w:tr>
      <w:tr w:rsidR="009A4AE1" w:rsidRPr="00D25C1C" w14:paraId="11388518" w14:textId="77777777" w:rsidTr="00CE77BA">
        <w:trPr>
          <w:trHeight w:hRule="exact" w:val="676"/>
        </w:trPr>
        <w:tc>
          <w:tcPr>
            <w:tcW w:w="3000" w:type="dxa"/>
            <w:shd w:val="clear" w:color="auto" w:fill="AFCA28"/>
          </w:tcPr>
          <w:p w14:paraId="2D6F6EFF" w14:textId="77777777" w:rsidR="009A4AE1" w:rsidRPr="00D25C1C" w:rsidRDefault="003244BD" w:rsidP="00AD462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WEB SITE/ FACEBOOK/ TWITTER </w:t>
            </w:r>
          </w:p>
        </w:tc>
        <w:tc>
          <w:tcPr>
            <w:tcW w:w="6067" w:type="dxa"/>
            <w:shd w:val="clear" w:color="auto" w:fill="F7FAE6"/>
          </w:tcPr>
          <w:p w14:paraId="2701F59E" w14:textId="6F1EF2E8" w:rsidR="009A4AE1" w:rsidRPr="00D25C1C" w:rsidRDefault="00D25C1C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U</w:t>
            </w:r>
            <w:r w:rsidR="00875728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pisati adresu internet stranice i društvene mreže ukoliko postoje</w:t>
            </w:r>
          </w:p>
        </w:tc>
      </w:tr>
      <w:tr w:rsidR="00875728" w:rsidRPr="00D25C1C" w14:paraId="72796446" w14:textId="77777777" w:rsidTr="00CE77BA">
        <w:trPr>
          <w:trHeight w:hRule="exact" w:val="1324"/>
        </w:trPr>
        <w:tc>
          <w:tcPr>
            <w:tcW w:w="3000" w:type="dxa"/>
            <w:shd w:val="clear" w:color="auto" w:fill="AFCA28"/>
          </w:tcPr>
          <w:p w14:paraId="4056A344" w14:textId="77777777" w:rsidR="00875728" w:rsidRPr="00D25C1C" w:rsidRDefault="00875728" w:rsidP="00AD462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>BROJ ČLANOVA</w:t>
            </w:r>
          </w:p>
        </w:tc>
        <w:tc>
          <w:tcPr>
            <w:tcW w:w="6067" w:type="dxa"/>
            <w:shd w:val="clear" w:color="auto" w:fill="F7FAE6"/>
          </w:tcPr>
          <w:p w14:paraId="56C22E5C" w14:textId="77777777" w:rsidR="00875728" w:rsidRPr="00D25C1C" w:rsidRDefault="00875728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(za organizacije zasnovane na članstvu)</w:t>
            </w:r>
          </w:p>
        </w:tc>
      </w:tr>
      <w:tr w:rsidR="009A4AE1" w:rsidRPr="00D25C1C" w14:paraId="36D23888" w14:textId="77777777" w:rsidTr="00CE77BA">
        <w:trPr>
          <w:trHeight w:hRule="exact" w:val="6967"/>
        </w:trPr>
        <w:tc>
          <w:tcPr>
            <w:tcW w:w="3000" w:type="dxa"/>
            <w:shd w:val="clear" w:color="auto" w:fill="AFCA28"/>
          </w:tcPr>
          <w:p w14:paraId="3608BE00" w14:textId="77777777" w:rsidR="009A4AE1" w:rsidRPr="00D25C1C" w:rsidRDefault="009A4AE1" w:rsidP="00AD4628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6DE77C" w14:textId="77777777" w:rsidR="000D3711" w:rsidRPr="00D25C1C" w:rsidRDefault="00875728" w:rsidP="00AD462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en-US"/>
              </w:rPr>
              <w:t>MISIJA, CILJEVI I DOSADAŠNJE ISKUSTVO</w:t>
            </w:r>
          </w:p>
        </w:tc>
        <w:tc>
          <w:tcPr>
            <w:tcW w:w="6067" w:type="dxa"/>
            <w:shd w:val="clear" w:color="auto" w:fill="F7FAE6"/>
          </w:tcPr>
          <w:p w14:paraId="7B563F95" w14:textId="07B5A257" w:rsidR="009A4AE1" w:rsidRPr="00D25C1C" w:rsidRDefault="00D25C1C" w:rsidP="00AD4628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O</w:t>
            </w:r>
            <w:r w:rsidR="00875728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pisati dosadašnje iskustvo u zaštiti ljudskih prava</w:t>
            </w:r>
            <w:r w:rsidR="005C5BA3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 opišite ukratko 2 najznačajnija projekta/aktivnosti/inicijative koje ste sproveli ili u kojima ste učestvovali,</w:t>
            </w:r>
            <w:r w:rsidR="003F7A44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u poslednjih 5 godina,</w:t>
            </w:r>
            <w:r w:rsidR="005C5BA3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 da su bili u vezi sa izabranom oblašću zaštite ljudskih prava</w:t>
            </w:r>
            <w:r w:rsidR="00134795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. </w:t>
            </w: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</w:t>
            </w:r>
            <w:r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Maksimalno</w:t>
            </w:r>
            <w:r w:rsidR="00134795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500 reči</w:t>
            </w:r>
            <w:r w:rsidR="00875728" w:rsidRPr="00D25C1C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) </w:t>
            </w:r>
          </w:p>
        </w:tc>
      </w:tr>
    </w:tbl>
    <w:p w14:paraId="39CF878F" w14:textId="4654B252" w:rsidR="000B459F" w:rsidRPr="00D25C1C" w:rsidRDefault="000B459F" w:rsidP="00656539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</w:p>
    <w:p w14:paraId="10936C4B" w14:textId="02AE34AB" w:rsidR="003F7A44" w:rsidRPr="00D25C1C" w:rsidRDefault="003F7A44" w:rsidP="00656539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</w:p>
    <w:p w14:paraId="7027392B" w14:textId="1E2EDAEB" w:rsidR="00C3081E" w:rsidRPr="00D25C1C" w:rsidRDefault="00C3081E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  <w:r w:rsidRPr="00D25C1C">
        <w:rPr>
          <w:rFonts w:ascii="Arial" w:eastAsia="Times New Roman" w:hAnsi="Arial" w:cs="Arial"/>
          <w:i/>
          <w:color w:val="auto"/>
          <w:lang w:val="sr-Latn-RS" w:eastAsia="sr-Latn-CS"/>
        </w:rPr>
        <w:br w:type="page"/>
      </w:r>
    </w:p>
    <w:p w14:paraId="06911FC6" w14:textId="77777777" w:rsidR="003F7A44" w:rsidRPr="00D25C1C" w:rsidRDefault="003F7A44" w:rsidP="00656539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</w:p>
    <w:p w14:paraId="7E1C0750" w14:textId="77777777" w:rsidR="00CE77BA" w:rsidRPr="00D25C1C" w:rsidRDefault="00CE77BA" w:rsidP="00656539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17"/>
      </w:tblGrid>
      <w:tr w:rsidR="000B459F" w:rsidRPr="00D25C1C" w14:paraId="5D9D2565" w14:textId="77777777" w:rsidTr="003F6365">
        <w:trPr>
          <w:cantSplit/>
          <w:trHeight w:hRule="exact" w:val="75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69903DBB" w14:textId="77777777" w:rsidR="00A32FA8" w:rsidRPr="00D25C1C" w:rsidRDefault="00656539" w:rsidP="003F6365">
            <w:pPr>
              <w:spacing w:before="240"/>
              <w:jc w:val="center"/>
              <w:rPr>
                <w:rFonts w:ascii="Arial" w:hAnsi="Arial" w:cs="Arial"/>
                <w:b/>
                <w:highlight w:val="lightGray"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OPIS PROBLEMA</w:t>
            </w:r>
          </w:p>
        </w:tc>
      </w:tr>
      <w:tr w:rsidR="00656539" w:rsidRPr="00D25C1C" w14:paraId="6A6ACEC9" w14:textId="77777777" w:rsidTr="00CE77BA">
        <w:trPr>
          <w:cantSplit/>
          <w:trHeight w:hRule="exact" w:val="344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70B07432" w14:textId="18517301" w:rsidR="00656539" w:rsidRPr="00D25C1C" w:rsidRDefault="00656539" w:rsidP="00596CE6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Definisati problem na koji projekat želi da utiče– opis situacije, konteksta, potreba i razloga za projekat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 xml:space="preserve">. 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(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>Maksimalno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="009030C2" w:rsidRPr="00D25C1C">
              <w:rPr>
                <w:rFonts w:ascii="Arial" w:hAnsi="Arial" w:cs="Arial"/>
                <w:i/>
                <w:lang w:val="sr-Latn-RS"/>
              </w:rPr>
              <w:t>500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reči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>)</w:t>
            </w:r>
          </w:p>
          <w:p w14:paraId="3C66A092" w14:textId="77777777" w:rsidR="00656539" w:rsidRPr="00D25C1C" w:rsidRDefault="00656539" w:rsidP="00596CE6">
            <w:pPr>
              <w:rPr>
                <w:rFonts w:ascii="Arial" w:hAnsi="Arial" w:cs="Arial"/>
                <w:i/>
                <w:lang w:val="sr-Latn-RS"/>
              </w:rPr>
            </w:pPr>
          </w:p>
          <w:p w14:paraId="482AC500" w14:textId="77777777" w:rsidR="00656539" w:rsidRPr="00D25C1C" w:rsidRDefault="00656539" w:rsidP="00596CE6">
            <w:pPr>
              <w:rPr>
                <w:rFonts w:ascii="Arial" w:hAnsi="Arial" w:cs="Arial"/>
                <w:i/>
                <w:lang w:val="sr-Latn-RS"/>
              </w:rPr>
            </w:pPr>
          </w:p>
          <w:p w14:paraId="2BD4612D" w14:textId="77777777" w:rsidR="00656539" w:rsidRPr="00D25C1C" w:rsidRDefault="00656539" w:rsidP="00596CE6">
            <w:pPr>
              <w:rPr>
                <w:rFonts w:ascii="Arial" w:hAnsi="Arial" w:cs="Arial"/>
                <w:i/>
                <w:lang w:val="sr-Latn-RS"/>
              </w:rPr>
            </w:pPr>
          </w:p>
          <w:p w14:paraId="0DA0BC77" w14:textId="77777777" w:rsidR="00656539" w:rsidRPr="00D25C1C" w:rsidRDefault="00656539" w:rsidP="00596CE6">
            <w:pPr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</w:tbl>
    <w:p w14:paraId="1810162D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17"/>
      </w:tblGrid>
      <w:tr w:rsidR="000B459F" w:rsidRPr="00D25C1C" w14:paraId="06F206D6" w14:textId="77777777" w:rsidTr="003F6365">
        <w:trPr>
          <w:cantSplit/>
          <w:trHeight w:hRule="exact" w:val="75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29130B1E" w14:textId="77777777" w:rsidR="00656539" w:rsidRPr="00D25C1C" w:rsidRDefault="00656539" w:rsidP="003F6365">
            <w:pPr>
              <w:spacing w:before="240"/>
              <w:jc w:val="center"/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OPIS PROJEKTA</w:t>
            </w:r>
          </w:p>
          <w:p w14:paraId="5A9E5364" w14:textId="77777777" w:rsidR="0096007B" w:rsidRPr="00D25C1C" w:rsidRDefault="0096007B" w:rsidP="0096007B">
            <w:pPr>
              <w:jc w:val="left"/>
              <w:rPr>
                <w:rFonts w:ascii="Arial" w:hAnsi="Arial" w:cs="Arial"/>
                <w:lang w:val="sr-Latn-RS"/>
              </w:rPr>
            </w:pPr>
          </w:p>
        </w:tc>
      </w:tr>
      <w:tr w:rsidR="00656539" w:rsidRPr="00D25C1C" w14:paraId="3D4D6E88" w14:textId="77777777" w:rsidTr="00CE77BA">
        <w:trPr>
          <w:cantSplit/>
          <w:trHeight w:hRule="exact" w:val="68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0DFCFB9D" w14:textId="4C17D67F" w:rsidR="00656539" w:rsidRPr="00D25C1C" w:rsidRDefault="00656539" w:rsidP="00656539">
            <w:pPr>
              <w:jc w:val="left"/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 xml:space="preserve">Opisati glavnu ideju za prevazilaženje problema, 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 xml:space="preserve">promenu koja se želi postići, </w:t>
            </w:r>
            <w:r w:rsidRPr="00D25C1C">
              <w:rPr>
                <w:rFonts w:ascii="Arial" w:hAnsi="Arial" w:cs="Arial"/>
                <w:i/>
                <w:lang w:val="sr-Latn-RS"/>
              </w:rPr>
              <w:t>vez</w:t>
            </w:r>
            <w:r w:rsidR="00F05983" w:rsidRPr="00D25C1C">
              <w:rPr>
                <w:rFonts w:ascii="Arial" w:hAnsi="Arial" w:cs="Arial"/>
                <w:i/>
                <w:lang w:val="sr-Latn-RS"/>
              </w:rPr>
              <w:t>u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sa ciljevima konkursa, zada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>tke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projekta, uslov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>e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i eventualn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>e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rizi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>ke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realizacije projekta</w:t>
            </w:r>
            <w:r w:rsidR="005C5BA3" w:rsidRPr="00D25C1C">
              <w:rPr>
                <w:rFonts w:ascii="Arial" w:hAnsi="Arial" w:cs="Arial"/>
                <w:i/>
                <w:lang w:val="sr-Latn-RS"/>
              </w:rPr>
              <w:t>, ciljne grupe</w:t>
            </w:r>
            <w:r w:rsidR="00245B9E" w:rsidRPr="00D25C1C">
              <w:rPr>
                <w:rFonts w:ascii="Arial" w:hAnsi="Arial" w:cs="Arial"/>
                <w:i/>
                <w:lang w:val="sr-Latn-RS"/>
              </w:rPr>
              <w:t>, teritorija i mesta realizacije projekta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 xml:space="preserve">. 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(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>M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aksimalno </w:t>
            </w:r>
            <w:r w:rsidR="009030C2" w:rsidRPr="00D25C1C">
              <w:rPr>
                <w:rFonts w:ascii="Arial" w:hAnsi="Arial" w:cs="Arial"/>
                <w:i/>
                <w:lang w:val="sr-Latn-RS"/>
              </w:rPr>
              <w:t xml:space="preserve">700 </w:t>
            </w:r>
            <w:r w:rsidRPr="00D25C1C">
              <w:rPr>
                <w:rFonts w:ascii="Arial" w:hAnsi="Arial" w:cs="Arial"/>
                <w:i/>
                <w:lang w:val="sr-Latn-RS"/>
              </w:rPr>
              <w:t>reči)</w:t>
            </w:r>
          </w:p>
        </w:tc>
      </w:tr>
    </w:tbl>
    <w:p w14:paraId="5E962F98" w14:textId="77777777" w:rsidR="00F315A0" w:rsidRPr="00D25C1C" w:rsidRDefault="00F315A0" w:rsidP="00F315A0">
      <w:pPr>
        <w:rPr>
          <w:rFonts w:ascii="Arial" w:hAnsi="Arial" w:cs="Arial"/>
          <w:vanish/>
        </w:rPr>
      </w:pPr>
    </w:p>
    <w:p w14:paraId="42ACD267" w14:textId="77777777" w:rsidR="00D33899" w:rsidRPr="00D25C1C" w:rsidRDefault="00D33899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7B10A0BE" w14:textId="6D77EC7D" w:rsidR="000B459F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color w:val="0000FF"/>
          <w:sz w:val="22"/>
          <w:szCs w:val="22"/>
          <w:lang w:val="sr-Latn-RS"/>
        </w:rPr>
      </w:pPr>
    </w:p>
    <w:p w14:paraId="2CB85692" w14:textId="36DDECE4" w:rsidR="00CE77BA" w:rsidRDefault="00CE77BA" w:rsidP="000B459F">
      <w:pPr>
        <w:pStyle w:val="NormalWeb"/>
        <w:spacing w:before="0" w:beforeAutospacing="0" w:after="0"/>
        <w:rPr>
          <w:rFonts w:ascii="Arial" w:hAnsi="Arial" w:cs="Arial"/>
          <w:i/>
          <w:color w:val="0000FF"/>
          <w:sz w:val="22"/>
          <w:szCs w:val="22"/>
          <w:lang w:val="sr-Latn-RS"/>
        </w:rPr>
      </w:pPr>
    </w:p>
    <w:p w14:paraId="7AD5B619" w14:textId="77777777" w:rsidR="00CE77BA" w:rsidRPr="00D25C1C" w:rsidRDefault="00CE77BA" w:rsidP="000B459F">
      <w:pPr>
        <w:pStyle w:val="NormalWeb"/>
        <w:spacing w:before="0" w:beforeAutospacing="0" w:after="0"/>
        <w:rPr>
          <w:rFonts w:ascii="Arial" w:hAnsi="Arial" w:cs="Arial"/>
          <w:i/>
          <w:color w:val="0000FF"/>
          <w:sz w:val="22"/>
          <w:szCs w:val="22"/>
          <w:lang w:val="sr-Latn-RS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2"/>
      </w:tblGrid>
      <w:tr w:rsidR="000B459F" w:rsidRPr="00D25C1C" w14:paraId="64505A29" w14:textId="77777777" w:rsidTr="00CE77BA">
        <w:trPr>
          <w:cantSplit/>
          <w:trHeight w:hRule="exact" w:val="70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47F3855F" w14:textId="77777777" w:rsidR="00160B11" w:rsidRPr="00D25C1C" w:rsidRDefault="00426BBF" w:rsidP="00CE77BA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D25C1C">
              <w:rPr>
                <w:rFonts w:ascii="Arial" w:hAnsi="Arial" w:cs="Arial"/>
                <w:b/>
                <w:color w:val="000000" w:themeColor="text1"/>
                <w:lang w:val="sr-Latn-RS"/>
              </w:rPr>
              <w:t>OPIS AKTIVNOSTI I REZULTATA</w:t>
            </w:r>
          </w:p>
        </w:tc>
      </w:tr>
      <w:tr w:rsidR="00426BBF" w:rsidRPr="00D25C1C" w14:paraId="030057C9" w14:textId="77777777" w:rsidTr="00CE77BA">
        <w:trPr>
          <w:cantSplit/>
          <w:trHeight w:hRule="exact" w:val="830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799FD020" w14:textId="614EA975" w:rsidR="00426BBF" w:rsidRPr="00D25C1C" w:rsidRDefault="00426BBF" w:rsidP="00160B11">
            <w:pPr>
              <w:jc w:val="left"/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Opi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sati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detaljno aktivnosti koje predlažete u cilju rešavanja problema.</w:t>
            </w:r>
            <w:r w:rsidRPr="00D25C1C">
              <w:rPr>
                <w:rFonts w:ascii="Arial" w:hAnsi="Arial" w:cs="Arial"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>Kakvo rešenje predlažete? Koji je krajnji rezultat projekta koji predlažete? Opišite detaljno rezultate koje očekujete da postignete kroz realizaciju aktivnosti koje ste u prethodnom koraku opisali.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(</w:t>
            </w:r>
            <w:r w:rsidR="00134795" w:rsidRPr="00D25C1C">
              <w:rPr>
                <w:rFonts w:ascii="Arial" w:hAnsi="Arial" w:cs="Arial"/>
                <w:i/>
                <w:lang w:val="sr-Latn-RS"/>
              </w:rPr>
              <w:t>M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aksimalno </w:t>
            </w:r>
            <w:r w:rsidR="009030C2" w:rsidRPr="00D25C1C">
              <w:rPr>
                <w:rFonts w:ascii="Arial" w:hAnsi="Arial" w:cs="Arial"/>
                <w:i/>
                <w:lang w:val="sr-Latn-RS"/>
              </w:rPr>
              <w:t>700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reči)</w:t>
            </w:r>
          </w:p>
        </w:tc>
      </w:tr>
    </w:tbl>
    <w:p w14:paraId="7795673C" w14:textId="5090D818" w:rsidR="00937998" w:rsidRPr="00D25C1C" w:rsidRDefault="00937998" w:rsidP="00C3081E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05CA41D5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2"/>
      </w:tblGrid>
      <w:tr w:rsidR="000B459F" w:rsidRPr="00D25C1C" w14:paraId="1DE2ED5A" w14:textId="77777777" w:rsidTr="00CE77BA">
        <w:trPr>
          <w:cantSplit/>
          <w:trHeight w:hRule="exact" w:val="70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08D63CB0" w14:textId="77777777" w:rsidR="00AD4628" w:rsidRPr="00D25C1C" w:rsidRDefault="005C5BA3" w:rsidP="00CE77BA">
            <w:pPr>
              <w:spacing w:before="240"/>
              <w:jc w:val="center"/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 xml:space="preserve">PRAĆENJE I </w:t>
            </w:r>
            <w:r w:rsidR="00426BBF" w:rsidRPr="00D25C1C">
              <w:rPr>
                <w:rFonts w:ascii="Arial" w:hAnsi="Arial" w:cs="Arial"/>
                <w:b/>
                <w:lang w:val="sr-Latn-RS"/>
              </w:rPr>
              <w:t>EVALUACIJA PROJEKTA</w:t>
            </w:r>
          </w:p>
        </w:tc>
      </w:tr>
      <w:tr w:rsidR="00426BBF" w:rsidRPr="00D25C1C" w14:paraId="2D2628C4" w14:textId="77777777" w:rsidTr="00CE77BA">
        <w:trPr>
          <w:cantSplit/>
          <w:trHeight w:hRule="exact" w:val="23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25B85F21" w14:textId="2DDD3590" w:rsidR="00426BBF" w:rsidRPr="00D25C1C" w:rsidRDefault="00194A2D" w:rsidP="00AD4628">
            <w:pPr>
              <w:jc w:val="left"/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Defin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isati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pokazatelje za praćenje uspeha (indikatore). Opi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sati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način na koji 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 xml:space="preserve">će se </w:t>
            </w:r>
            <w:r w:rsidRPr="00D25C1C">
              <w:rPr>
                <w:rFonts w:ascii="Arial" w:hAnsi="Arial" w:cs="Arial"/>
                <w:i/>
                <w:lang w:val="sr-Latn-RS"/>
              </w:rPr>
              <w:t>merit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i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uspešnost realizacije aktiivnosti i ostvarenih rezultata.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>N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>ave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sti</w:t>
            </w:r>
            <w:r w:rsidR="00426BBF" w:rsidRPr="00D25C1C">
              <w:rPr>
                <w:rFonts w:ascii="Arial" w:hAnsi="Arial" w:cs="Arial"/>
                <w:i/>
                <w:lang w:val="sr-Latn-RS"/>
              </w:rPr>
              <w:t xml:space="preserve"> kriterijume, metode i instrumente procene uspešnosti projekta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. (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Maksimalno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>250 reči)</w:t>
            </w:r>
          </w:p>
        </w:tc>
      </w:tr>
    </w:tbl>
    <w:p w14:paraId="318CD4DF" w14:textId="338A52FA" w:rsidR="005C5BA3" w:rsidRPr="00D25C1C" w:rsidRDefault="005C5BA3">
      <w:pPr>
        <w:suppressAutoHyphens w:val="0"/>
        <w:jc w:val="left"/>
        <w:rPr>
          <w:rFonts w:ascii="Arial" w:hAnsi="Arial" w:cs="Arial"/>
          <w:i/>
          <w:lang w:val="sr-Latn-RS"/>
        </w:rPr>
      </w:pPr>
    </w:p>
    <w:p w14:paraId="3EF58EE6" w14:textId="5FBEF2A7" w:rsidR="00CE77BA" w:rsidRDefault="00CE77BA">
      <w:pPr>
        <w:suppressAutoHyphens w:val="0"/>
        <w:jc w:val="left"/>
        <w:rPr>
          <w:rFonts w:ascii="Arial" w:hAnsi="Arial" w:cs="Arial"/>
          <w:i/>
          <w:lang w:val="sr-Latn-RS"/>
        </w:rPr>
      </w:pPr>
    </w:p>
    <w:p w14:paraId="3B6FCAA8" w14:textId="77777777" w:rsidR="00CE77BA" w:rsidRPr="00D25C1C" w:rsidRDefault="00CE77BA">
      <w:pPr>
        <w:suppressAutoHyphens w:val="0"/>
        <w:jc w:val="left"/>
        <w:rPr>
          <w:rFonts w:ascii="Arial" w:hAnsi="Arial" w:cs="Arial"/>
          <w:i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2"/>
      </w:tblGrid>
      <w:tr w:rsidR="00194A2D" w:rsidRPr="00D25C1C" w14:paraId="63A69653" w14:textId="77777777" w:rsidTr="00CE77BA">
        <w:trPr>
          <w:cantSplit/>
          <w:trHeight w:hRule="exact" w:val="70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02CF3EBD" w14:textId="77777777" w:rsidR="00194A2D" w:rsidRPr="00D25C1C" w:rsidRDefault="00245B9E" w:rsidP="00CE77BA">
            <w:pPr>
              <w:spacing w:before="240"/>
              <w:jc w:val="center"/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O</w:t>
            </w:r>
            <w:r w:rsidRPr="00D25C1C">
              <w:rPr>
                <w:rFonts w:ascii="Arial" w:hAnsi="Arial" w:cs="Arial"/>
                <w:b/>
              </w:rPr>
              <w:t>DRŽIVOST</w:t>
            </w:r>
          </w:p>
        </w:tc>
      </w:tr>
      <w:tr w:rsidR="00194A2D" w:rsidRPr="00D25C1C" w14:paraId="5B93C37C" w14:textId="77777777" w:rsidTr="00194A2D">
        <w:trPr>
          <w:cantSplit/>
          <w:trHeight w:hRule="exact" w:val="218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08E1DACE" w14:textId="57930654" w:rsidR="00194A2D" w:rsidRPr="00D25C1C" w:rsidRDefault="00245B9E" w:rsidP="00534AB1">
            <w:pPr>
              <w:jc w:val="left"/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 xml:space="preserve">Opisati mogućnost za dalju održivost i umnožavanje. </w:t>
            </w:r>
            <w:r w:rsidR="00D25C1C" w:rsidRPr="00D25C1C">
              <w:rPr>
                <w:rStyle w:val="smalli1"/>
                <w:rFonts w:ascii="Arial" w:hAnsi="Arial" w:cs="Arial"/>
                <w:i/>
                <w:color w:val="000000" w:themeColor="text1"/>
                <w:sz w:val="22"/>
                <w:szCs w:val="22"/>
                <w:lang w:val="sr-Latn-RS"/>
              </w:rPr>
              <w:t>(</w:t>
            </w:r>
            <w:r w:rsidR="00D25C1C" w:rsidRPr="00D25C1C">
              <w:rPr>
                <w:rStyle w:val="smalli1"/>
                <w:rFonts w:ascii="Arial" w:hAnsi="Arial" w:cs="Arial"/>
                <w:i/>
                <w:sz w:val="22"/>
                <w:szCs w:val="22"/>
                <w:lang w:val="sr-Latn-RS"/>
              </w:rPr>
              <w:t>M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aksimalno 250 reči)</w:t>
            </w:r>
          </w:p>
        </w:tc>
      </w:tr>
    </w:tbl>
    <w:p w14:paraId="5F9F273A" w14:textId="77777777" w:rsidR="003F7A44" w:rsidRPr="00D25C1C" w:rsidRDefault="003F7A44">
      <w:pPr>
        <w:suppressAutoHyphens w:val="0"/>
        <w:jc w:val="left"/>
        <w:rPr>
          <w:rFonts w:ascii="Arial" w:hAnsi="Arial" w:cs="Arial"/>
          <w:i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2"/>
      </w:tblGrid>
      <w:tr w:rsidR="003F7A44" w:rsidRPr="00D25C1C" w14:paraId="3C887685" w14:textId="77777777" w:rsidTr="00CE77BA">
        <w:trPr>
          <w:cantSplit/>
          <w:trHeight w:hRule="exact" w:val="75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5C3D7398" w14:textId="512FEC14" w:rsidR="003F7A44" w:rsidRPr="00D25C1C" w:rsidRDefault="003F7A44" w:rsidP="00CE77BA">
            <w:pPr>
              <w:spacing w:before="240"/>
              <w:jc w:val="center"/>
              <w:rPr>
                <w:rFonts w:ascii="Arial" w:hAnsi="Arial" w:cs="Arial"/>
                <w:b/>
                <w:lang w:val="sr-Latn-RS"/>
              </w:rPr>
            </w:pPr>
            <w:r w:rsidRPr="00D25C1C">
              <w:rPr>
                <w:rFonts w:ascii="Arial" w:hAnsi="Arial" w:cs="Arial"/>
                <w:b/>
                <w:lang w:val="sr-Latn-RS"/>
              </w:rPr>
              <w:t>VIDLJIVOST</w:t>
            </w:r>
          </w:p>
        </w:tc>
      </w:tr>
      <w:tr w:rsidR="003F7A44" w:rsidRPr="00D25C1C" w14:paraId="2308288D" w14:textId="77777777" w:rsidTr="00687C0E">
        <w:trPr>
          <w:cantSplit/>
          <w:trHeight w:hRule="exact" w:val="218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5A37A029" w14:textId="09E9AA64" w:rsidR="003F7A44" w:rsidRPr="00D25C1C" w:rsidRDefault="003F7A44" w:rsidP="00687C0E">
            <w:pPr>
              <w:jc w:val="left"/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Opisati plan promocije (vidljivosti) projektinh aktivnosti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 xml:space="preserve">. </w:t>
            </w:r>
            <w:r w:rsidRPr="00D25C1C">
              <w:rPr>
                <w:rStyle w:val="smalli1"/>
                <w:rFonts w:ascii="Arial" w:hAnsi="Arial" w:cs="Arial"/>
                <w:i/>
                <w:color w:val="000000" w:themeColor="text1"/>
                <w:sz w:val="22"/>
                <w:szCs w:val="22"/>
                <w:lang w:val="sr-Latn-RS"/>
              </w:rPr>
              <w:t>(</w:t>
            </w:r>
            <w:r w:rsidR="00D25C1C" w:rsidRPr="00D25C1C">
              <w:rPr>
                <w:rStyle w:val="smalli1"/>
                <w:rFonts w:ascii="Arial" w:hAnsi="Arial" w:cs="Arial"/>
                <w:i/>
                <w:sz w:val="22"/>
                <w:szCs w:val="22"/>
                <w:lang w:val="sr-Latn-RS"/>
              </w:rPr>
              <w:t>M</w:t>
            </w:r>
            <w:r w:rsidRPr="00D25C1C">
              <w:rPr>
                <w:rFonts w:ascii="Arial" w:hAnsi="Arial" w:cs="Arial"/>
                <w:i/>
                <w:lang w:val="sr-Latn-RS"/>
              </w:rPr>
              <w:t>aksimalno 250 reči)</w:t>
            </w:r>
          </w:p>
        </w:tc>
      </w:tr>
    </w:tbl>
    <w:p w14:paraId="60C543A4" w14:textId="77777777" w:rsidR="003F7A44" w:rsidRPr="00D25C1C" w:rsidRDefault="003F7A44">
      <w:pPr>
        <w:suppressAutoHyphens w:val="0"/>
        <w:jc w:val="left"/>
        <w:rPr>
          <w:rFonts w:ascii="Arial" w:eastAsia="Times New Roman" w:hAnsi="Arial" w:cs="Arial"/>
          <w:i/>
          <w:color w:val="auto"/>
          <w:lang w:val="sr-Latn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2"/>
      </w:tblGrid>
      <w:tr w:rsidR="00194A2D" w:rsidRPr="00D25C1C" w14:paraId="410A82F4" w14:textId="77777777" w:rsidTr="00CE77BA">
        <w:trPr>
          <w:cantSplit/>
          <w:trHeight w:hRule="exact" w:val="74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FCA28"/>
          </w:tcPr>
          <w:p w14:paraId="1F7232E4" w14:textId="3A932B9E" w:rsidR="00245B9E" w:rsidRPr="00D25C1C" w:rsidRDefault="00245B9E" w:rsidP="00CE77BA">
            <w:pPr>
              <w:pStyle w:val="NormalWeb"/>
              <w:spacing w:before="240" w:beforeAutospacing="0" w:after="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PROJEKTNI TIM</w:t>
            </w:r>
          </w:p>
          <w:p w14:paraId="7B171EEE" w14:textId="77777777" w:rsidR="00194A2D" w:rsidRPr="00D25C1C" w:rsidRDefault="00194A2D" w:rsidP="00534AB1">
            <w:pPr>
              <w:jc w:val="left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94A2D" w:rsidRPr="00D25C1C" w14:paraId="206DF25C" w14:textId="77777777" w:rsidTr="00534AB1">
        <w:trPr>
          <w:cantSplit/>
          <w:trHeight w:hRule="exact" w:val="218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</w:tcPr>
          <w:p w14:paraId="4B4E9319" w14:textId="066B2AF5" w:rsidR="00194A2D" w:rsidRPr="00D25C1C" w:rsidRDefault="00245B9E" w:rsidP="00534AB1">
            <w:pPr>
              <w:jc w:val="left"/>
              <w:rPr>
                <w:rFonts w:ascii="Arial" w:hAnsi="Arial" w:cs="Arial"/>
                <w:lang w:val="sr-Latn-RS"/>
              </w:rPr>
            </w:pPr>
            <w:r w:rsidRPr="00D25C1C">
              <w:rPr>
                <w:rStyle w:val="smalli1"/>
                <w:rFonts w:ascii="Arial" w:hAnsi="Arial" w:cs="Arial"/>
                <w:i/>
                <w:color w:val="000000" w:themeColor="text1"/>
                <w:sz w:val="22"/>
                <w:szCs w:val="22"/>
                <w:lang w:val="sr-Latn-RS"/>
              </w:rPr>
              <w:t xml:space="preserve">Upisati kraće biografije </w:t>
            </w:r>
            <w:r w:rsidRPr="00D25C1C">
              <w:rPr>
                <w:rFonts w:ascii="Arial" w:hAnsi="Arial" w:cs="Arial"/>
                <w:i/>
                <w:color w:val="000000" w:themeColor="text1"/>
                <w:lang w:val="sr-Latn-RS"/>
              </w:rPr>
              <w:t xml:space="preserve">realizatora </w:t>
            </w:r>
            <w:r w:rsidRPr="00D25C1C">
              <w:rPr>
                <w:rStyle w:val="smalli1"/>
                <w:rFonts w:ascii="Arial" w:hAnsi="Arial" w:cs="Arial"/>
                <w:i/>
                <w:color w:val="000000" w:themeColor="text1"/>
                <w:sz w:val="22"/>
                <w:szCs w:val="22"/>
                <w:lang w:val="sr-Latn-RS"/>
              </w:rPr>
              <w:t xml:space="preserve">projekta </w:t>
            </w:r>
            <w:bookmarkStart w:id="1" w:name="_Hlk66880177"/>
            <w:r w:rsidRPr="00D25C1C">
              <w:rPr>
                <w:rStyle w:val="smalli1"/>
                <w:rFonts w:ascii="Arial" w:hAnsi="Arial" w:cs="Arial"/>
                <w:i/>
                <w:color w:val="000000" w:themeColor="text1"/>
                <w:sz w:val="22"/>
                <w:szCs w:val="22"/>
                <w:lang w:val="sr-Latn-RS"/>
              </w:rPr>
              <w:t>(</w:t>
            </w:r>
            <w:r w:rsidR="00D25C1C" w:rsidRPr="00D25C1C">
              <w:rPr>
                <w:rStyle w:val="smalli1"/>
                <w:rFonts w:ascii="Arial" w:hAnsi="Arial" w:cs="Arial"/>
                <w:i/>
                <w:sz w:val="22"/>
                <w:szCs w:val="22"/>
                <w:lang w:val="sr-Latn-RS"/>
              </w:rPr>
              <w:t>M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aksimalno </w:t>
            </w:r>
            <w:r w:rsidR="009030C2" w:rsidRPr="00D25C1C">
              <w:rPr>
                <w:rFonts w:ascii="Arial" w:hAnsi="Arial" w:cs="Arial"/>
                <w:i/>
                <w:lang w:val="sr-Latn-RS"/>
              </w:rPr>
              <w:t>250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reči)</w:t>
            </w:r>
            <w:bookmarkEnd w:id="1"/>
          </w:p>
        </w:tc>
      </w:tr>
    </w:tbl>
    <w:p w14:paraId="12D2E683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color w:val="0000FF"/>
          <w:sz w:val="22"/>
          <w:szCs w:val="22"/>
          <w:lang w:val="sr-Latn-R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71"/>
      </w:tblGrid>
      <w:tr w:rsidR="00B6569F" w:rsidRPr="00D25C1C" w14:paraId="24DABCAF" w14:textId="77777777" w:rsidTr="00FF372C">
        <w:tc>
          <w:tcPr>
            <w:tcW w:w="9067" w:type="dxa"/>
            <w:gridSpan w:val="2"/>
            <w:shd w:val="clear" w:color="auto" w:fill="AFCA28"/>
            <w:vAlign w:val="center"/>
          </w:tcPr>
          <w:p w14:paraId="3FE1EC95" w14:textId="77777777" w:rsidR="00B6569F" w:rsidRPr="00D25C1C" w:rsidRDefault="00B6569F" w:rsidP="00D63EBC">
            <w:pPr>
              <w:rPr>
                <w:rFonts w:ascii="Arial" w:hAnsi="Arial" w:cs="Arial"/>
                <w:i/>
                <w:lang w:val="sr-Latn-RS"/>
              </w:rPr>
            </w:pPr>
          </w:p>
          <w:p w14:paraId="593DE46C" w14:textId="05DFA7B7" w:rsidR="00B6569F" w:rsidRPr="00CE77BA" w:rsidRDefault="00B6569F" w:rsidP="00CE77BA">
            <w:pPr>
              <w:jc w:val="center"/>
              <w:rPr>
                <w:rFonts w:ascii="Arial" w:hAnsi="Arial" w:cs="Arial"/>
                <w:lang w:val="sr-Latn-RS"/>
              </w:rPr>
            </w:pPr>
            <w:r w:rsidRPr="00CE77BA">
              <w:rPr>
                <w:rFonts w:ascii="Arial" w:hAnsi="Arial" w:cs="Arial"/>
                <w:b/>
                <w:lang w:val="sr-Latn-RS"/>
              </w:rPr>
              <w:t>UKUPAN BUDŽET PROJEKTA</w:t>
            </w:r>
          </w:p>
          <w:p w14:paraId="3670EA56" w14:textId="77777777" w:rsidR="00B6569F" w:rsidRPr="00D25C1C" w:rsidRDefault="00B6569F" w:rsidP="00251CBC">
            <w:pPr>
              <w:rPr>
                <w:rFonts w:ascii="Arial" w:hAnsi="Arial" w:cs="Arial"/>
                <w:lang w:val="sr-Latn-RS"/>
              </w:rPr>
            </w:pPr>
          </w:p>
        </w:tc>
      </w:tr>
      <w:tr w:rsidR="00251CBC" w:rsidRPr="00D25C1C" w14:paraId="4AD3B5FB" w14:textId="77777777" w:rsidTr="00B6569F">
        <w:tc>
          <w:tcPr>
            <w:tcW w:w="7196" w:type="dxa"/>
            <w:shd w:val="clear" w:color="auto" w:fill="F7FAE6"/>
            <w:vAlign w:val="center"/>
          </w:tcPr>
          <w:p w14:paraId="76855E70" w14:textId="2457DDC2" w:rsidR="00251CBC" w:rsidRPr="00D25C1C" w:rsidRDefault="00251CBC" w:rsidP="00D63EBC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sym w:font="Wingdings" w:char="F0E0"/>
            </w:r>
            <w:r w:rsidR="00937998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>Ukupan budžet projekta</w:t>
            </w:r>
          </w:p>
          <w:p w14:paraId="7584D8DC" w14:textId="77777777" w:rsidR="00ED4DB7" w:rsidRPr="00D25C1C" w:rsidRDefault="00ED4DB7" w:rsidP="00D63EBC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871" w:type="dxa"/>
            <w:shd w:val="clear" w:color="auto" w:fill="F7FAE6"/>
            <w:vAlign w:val="center"/>
          </w:tcPr>
          <w:p w14:paraId="0480589A" w14:textId="77777777" w:rsidR="006E412F" w:rsidRPr="00D25C1C" w:rsidRDefault="006E412F" w:rsidP="00251CBC">
            <w:pPr>
              <w:rPr>
                <w:rFonts w:ascii="Arial" w:hAnsi="Arial" w:cs="Arial"/>
                <w:lang w:val="sr-Latn-RS"/>
              </w:rPr>
            </w:pPr>
          </w:p>
        </w:tc>
      </w:tr>
      <w:tr w:rsidR="00ED4DB7" w:rsidRPr="00D25C1C" w14:paraId="698E0960" w14:textId="77777777" w:rsidTr="00B6569F">
        <w:trPr>
          <w:trHeight w:val="450"/>
        </w:trPr>
        <w:tc>
          <w:tcPr>
            <w:tcW w:w="7196" w:type="dxa"/>
            <w:shd w:val="clear" w:color="auto" w:fill="F7FAE6"/>
          </w:tcPr>
          <w:p w14:paraId="36F93434" w14:textId="59E32308" w:rsidR="00ED4DB7" w:rsidRPr="00D25C1C" w:rsidRDefault="00ED4DB7" w:rsidP="00ED4DB7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sym w:font="Wingdings" w:char="F0E0"/>
            </w:r>
            <w:r w:rsidR="00937998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Sopstvena ulaganja </w:t>
            </w:r>
          </w:p>
        </w:tc>
        <w:tc>
          <w:tcPr>
            <w:tcW w:w="1871" w:type="dxa"/>
            <w:shd w:val="clear" w:color="auto" w:fill="F7FAE6"/>
          </w:tcPr>
          <w:p w14:paraId="11547673" w14:textId="77777777" w:rsidR="00ED4DB7" w:rsidRPr="00D25C1C" w:rsidRDefault="00ED4DB7" w:rsidP="00D63EBC">
            <w:pPr>
              <w:rPr>
                <w:rFonts w:ascii="Arial" w:hAnsi="Arial" w:cs="Arial"/>
                <w:i/>
                <w:lang w:val="sr-Latn-RS"/>
              </w:rPr>
            </w:pPr>
          </w:p>
          <w:p w14:paraId="7050DF29" w14:textId="77777777" w:rsidR="00ED4DB7" w:rsidRPr="00D25C1C" w:rsidRDefault="00ED4DB7" w:rsidP="00251CBC">
            <w:pPr>
              <w:rPr>
                <w:rFonts w:ascii="Arial" w:hAnsi="Arial" w:cs="Arial"/>
                <w:lang w:val="sr-Latn-RS"/>
              </w:rPr>
            </w:pPr>
          </w:p>
        </w:tc>
      </w:tr>
      <w:tr w:rsidR="00ED4DB7" w:rsidRPr="00D25C1C" w14:paraId="06E08F55" w14:textId="77777777" w:rsidTr="00B6569F">
        <w:trPr>
          <w:trHeight w:val="450"/>
        </w:trPr>
        <w:tc>
          <w:tcPr>
            <w:tcW w:w="7196" w:type="dxa"/>
            <w:shd w:val="clear" w:color="auto" w:fill="F7FAE6"/>
          </w:tcPr>
          <w:p w14:paraId="2843FFC0" w14:textId="79C3D5A6" w:rsidR="00ED4DB7" w:rsidRPr="00D25C1C" w:rsidRDefault="00ED4DB7" w:rsidP="00ED4DB7">
            <w:pPr>
              <w:rPr>
                <w:rFonts w:ascii="Arial" w:hAnsi="Arial" w:cs="Arial"/>
                <w:i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sym w:font="Wingdings" w:char="F0E0"/>
            </w:r>
            <w:r w:rsidR="00937998"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D25C1C">
              <w:rPr>
                <w:rFonts w:ascii="Arial" w:hAnsi="Arial" w:cs="Arial"/>
                <w:i/>
                <w:lang w:val="sr-Latn-RS"/>
              </w:rPr>
              <w:t>Ostalo (partnerstva i kooperacije, sponzorstva, pokloni, i sl)</w:t>
            </w:r>
          </w:p>
          <w:p w14:paraId="53B73028" w14:textId="77777777" w:rsidR="00ED4DB7" w:rsidRPr="00D25C1C" w:rsidRDefault="00ED4DB7" w:rsidP="00D63EBC">
            <w:pPr>
              <w:rPr>
                <w:rFonts w:ascii="Arial" w:hAnsi="Arial" w:cs="Arial"/>
                <w:i/>
                <w:lang w:val="sr-Latn-RS"/>
              </w:rPr>
            </w:pPr>
          </w:p>
        </w:tc>
        <w:tc>
          <w:tcPr>
            <w:tcW w:w="1871" w:type="dxa"/>
            <w:shd w:val="clear" w:color="auto" w:fill="F7FAE6"/>
          </w:tcPr>
          <w:p w14:paraId="35BF4C58" w14:textId="77777777" w:rsidR="00ED4DB7" w:rsidRPr="00D25C1C" w:rsidRDefault="00ED4DB7" w:rsidP="00D63EBC">
            <w:pPr>
              <w:rPr>
                <w:rFonts w:ascii="Arial" w:hAnsi="Arial" w:cs="Arial"/>
                <w:i/>
                <w:lang w:val="sr-Latn-RS"/>
              </w:rPr>
            </w:pPr>
          </w:p>
        </w:tc>
      </w:tr>
    </w:tbl>
    <w:p w14:paraId="6FE76EAB" w14:textId="73B7E406" w:rsidR="00431B12" w:rsidRDefault="00431B12" w:rsidP="000B459F">
      <w:pPr>
        <w:rPr>
          <w:rFonts w:ascii="Arial" w:hAnsi="Arial" w:cs="Arial"/>
          <w:i/>
          <w:lang w:val="sr-Latn-RS"/>
        </w:rPr>
      </w:pPr>
    </w:p>
    <w:p w14:paraId="70B3BFA0" w14:textId="3ACB4A4C" w:rsidR="00CE77BA" w:rsidRDefault="00CE77BA" w:rsidP="000B459F">
      <w:pPr>
        <w:rPr>
          <w:rFonts w:ascii="Arial" w:hAnsi="Arial" w:cs="Arial"/>
          <w:i/>
          <w:lang w:val="sr-Latn-RS"/>
        </w:rPr>
      </w:pPr>
    </w:p>
    <w:p w14:paraId="23EE121D" w14:textId="7F39A777" w:rsidR="00CE77BA" w:rsidRDefault="00CE77BA" w:rsidP="000B459F">
      <w:pPr>
        <w:rPr>
          <w:rFonts w:ascii="Arial" w:hAnsi="Arial" w:cs="Arial"/>
          <w:i/>
          <w:lang w:val="sr-Latn-RS"/>
        </w:rPr>
      </w:pPr>
    </w:p>
    <w:p w14:paraId="61DA84A1" w14:textId="171EECD5" w:rsidR="00CE77BA" w:rsidRDefault="00CE77BA" w:rsidP="000B459F">
      <w:pPr>
        <w:rPr>
          <w:rFonts w:ascii="Arial" w:hAnsi="Arial" w:cs="Arial"/>
          <w:i/>
          <w:lang w:val="sr-Latn-RS"/>
        </w:rPr>
      </w:pPr>
    </w:p>
    <w:p w14:paraId="187060C7" w14:textId="2A3D6B04" w:rsidR="00CE77BA" w:rsidRDefault="00CE77BA" w:rsidP="000B459F">
      <w:pPr>
        <w:rPr>
          <w:rFonts w:ascii="Arial" w:hAnsi="Arial" w:cs="Arial"/>
          <w:i/>
          <w:lang w:val="sr-Latn-RS"/>
        </w:rPr>
      </w:pPr>
    </w:p>
    <w:p w14:paraId="113F3F30" w14:textId="77777777" w:rsidR="00CE77BA" w:rsidRPr="00D25C1C" w:rsidRDefault="00CE77BA" w:rsidP="000B459F">
      <w:pPr>
        <w:rPr>
          <w:rFonts w:ascii="Arial" w:hAnsi="Arial" w:cs="Arial"/>
          <w:i/>
          <w:lang w:val="sr-Latn-RS"/>
        </w:rPr>
      </w:pPr>
    </w:p>
    <w:p w14:paraId="1C8D7834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color w:val="0000FF"/>
          <w:sz w:val="22"/>
          <w:szCs w:val="22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2"/>
      </w:tblGrid>
      <w:tr w:rsidR="00B6569F" w:rsidRPr="00D25C1C" w14:paraId="3E018B54" w14:textId="77777777" w:rsidTr="00CE77BA">
        <w:trPr>
          <w:cantSplit/>
          <w:trHeight w:hRule="exact" w:val="85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FCA28"/>
            <w:vAlign w:val="center"/>
          </w:tcPr>
          <w:p w14:paraId="655872DD" w14:textId="7031D538" w:rsidR="00B6569F" w:rsidRPr="00D25C1C" w:rsidRDefault="00B6569F" w:rsidP="00CE77BA">
            <w:pPr>
              <w:pStyle w:val="NormalWeb"/>
              <w:spacing w:before="240" w:beforeAutospacing="0" w:after="0"/>
              <w:jc w:val="center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D25C1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SUKOB INTERESA</w:t>
            </w:r>
          </w:p>
          <w:p w14:paraId="0D3B7B9A" w14:textId="77777777" w:rsidR="00B6569F" w:rsidRPr="00D25C1C" w:rsidRDefault="00B6569F" w:rsidP="00D63EBC">
            <w:pPr>
              <w:rPr>
                <w:rFonts w:ascii="Arial" w:hAnsi="Arial" w:cs="Arial"/>
                <w:lang w:val="sr-Latn-RS"/>
              </w:rPr>
            </w:pPr>
          </w:p>
        </w:tc>
      </w:tr>
      <w:tr w:rsidR="00B6569F" w:rsidRPr="00D25C1C" w14:paraId="2888D20A" w14:textId="77777777" w:rsidTr="00B6569F">
        <w:trPr>
          <w:cantSplit/>
          <w:trHeight w:val="201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7FAE6"/>
            <w:vAlign w:val="center"/>
          </w:tcPr>
          <w:p w14:paraId="5C4ADAD3" w14:textId="77777777" w:rsidR="00B6569F" w:rsidRPr="00D25C1C" w:rsidRDefault="00B6569F" w:rsidP="00D63EBC">
            <w:pPr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lang w:val="sr-Latn-RS"/>
              </w:rPr>
              <w:t xml:space="preserve"> DA / NE </w:t>
            </w:r>
          </w:p>
          <w:p w14:paraId="3EB9AB2B" w14:textId="77777777" w:rsidR="00B6569F" w:rsidRPr="00D25C1C" w:rsidRDefault="00B6569F" w:rsidP="00D63EBC">
            <w:pPr>
              <w:rPr>
                <w:rFonts w:ascii="Arial" w:hAnsi="Arial" w:cs="Arial"/>
                <w:lang w:val="sr-Latn-RS"/>
              </w:rPr>
            </w:pPr>
          </w:p>
          <w:p w14:paraId="73E85447" w14:textId="532CE63C" w:rsidR="00B6569F" w:rsidRPr="00D25C1C" w:rsidRDefault="00937998" w:rsidP="00ED4DB7">
            <w:pPr>
              <w:rPr>
                <w:rFonts w:ascii="Arial" w:hAnsi="Arial" w:cs="Arial"/>
                <w:lang w:val="sr-Latn-RS"/>
              </w:rPr>
            </w:pPr>
            <w:r w:rsidRPr="00D25C1C">
              <w:rPr>
                <w:rFonts w:ascii="Arial" w:hAnsi="Arial" w:cs="Arial"/>
                <w:i/>
                <w:lang w:val="sr-Latn-RS"/>
              </w:rPr>
              <w:t>U</w:t>
            </w:r>
            <w:r w:rsidR="00B6569F" w:rsidRPr="00D25C1C">
              <w:rPr>
                <w:rFonts w:ascii="Arial" w:hAnsi="Arial" w:cs="Arial"/>
                <w:i/>
                <w:lang w:val="sr-Latn-RS"/>
              </w:rPr>
              <w:t xml:space="preserve"> slučaju da koalicija podrži ovaj projekat, da li nastaje bilo kakav sukob interesa? Ako nastaje, objasnite kakav?</w:t>
            </w:r>
            <w:r w:rsidRPr="00D25C1C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="00B6569F" w:rsidRPr="00D25C1C">
              <w:rPr>
                <w:rFonts w:ascii="Arial" w:hAnsi="Arial" w:cs="Arial"/>
                <w:i/>
                <w:lang w:val="sr-Latn-RS"/>
              </w:rPr>
              <w:t>Opis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ati potencijalni</w:t>
            </w:r>
            <w:r w:rsidR="00B6569F" w:rsidRPr="00D25C1C">
              <w:rPr>
                <w:rFonts w:ascii="Arial" w:hAnsi="Arial" w:cs="Arial"/>
                <w:i/>
                <w:lang w:val="sr-Latn-RS"/>
              </w:rPr>
              <w:t xml:space="preserve"> sukob intere</w:t>
            </w:r>
            <w:r w:rsidR="00D25C1C" w:rsidRPr="00D25C1C">
              <w:rPr>
                <w:rFonts w:ascii="Arial" w:hAnsi="Arial" w:cs="Arial"/>
                <w:i/>
                <w:lang w:val="sr-Latn-RS"/>
              </w:rPr>
              <w:t>sa</w:t>
            </w:r>
          </w:p>
          <w:p w14:paraId="32F628D2" w14:textId="77777777" w:rsidR="00B6569F" w:rsidRPr="00D25C1C" w:rsidRDefault="00B6569F" w:rsidP="00ED4DB7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23EE83A1" w14:textId="77777777" w:rsidR="003E158A" w:rsidRPr="00D25C1C" w:rsidRDefault="003E158A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103C8198" w14:textId="77777777" w:rsidR="00431B12" w:rsidRPr="00D25C1C" w:rsidRDefault="00431B12" w:rsidP="000B459F">
      <w:pPr>
        <w:pStyle w:val="NormalWeb"/>
        <w:spacing w:before="0" w:beforeAutospacing="0" w:after="0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7C447058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NAPOMENE I PRILOŽENA DOKUMENTACIJA</w:t>
      </w:r>
      <w:r w:rsidR="00B6569F" w:rsidRPr="00D25C1C">
        <w:rPr>
          <w:rFonts w:ascii="Arial" w:hAnsi="Arial" w:cs="Arial"/>
          <w:i/>
          <w:sz w:val="22"/>
          <w:szCs w:val="22"/>
          <w:lang w:val="sr-Latn-RS"/>
        </w:rPr>
        <w:t>:</w:t>
      </w:r>
    </w:p>
    <w:p w14:paraId="6896CEC9" w14:textId="6FA96563" w:rsidR="00B6569F" w:rsidRPr="00D25C1C" w:rsidRDefault="00B656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 xml:space="preserve">Od </w:t>
      </w:r>
      <w:r w:rsidR="00B8445B" w:rsidRPr="00D25C1C">
        <w:rPr>
          <w:rFonts w:ascii="Arial" w:hAnsi="Arial" w:cs="Arial"/>
          <w:i/>
          <w:sz w:val="22"/>
          <w:szCs w:val="22"/>
          <w:lang w:val="sr-Latn-RS"/>
        </w:rPr>
        <w:t xml:space="preserve">dodatne </w:t>
      </w:r>
      <w:r w:rsidRPr="00D25C1C">
        <w:rPr>
          <w:rFonts w:ascii="Arial" w:hAnsi="Arial" w:cs="Arial"/>
          <w:i/>
          <w:sz w:val="22"/>
          <w:szCs w:val="22"/>
          <w:lang w:val="sr-Latn-RS"/>
        </w:rPr>
        <w:t>dokumentacije</w:t>
      </w:r>
      <w:r w:rsidR="00B8445B" w:rsidRPr="00D25C1C">
        <w:rPr>
          <w:rFonts w:ascii="Arial" w:hAnsi="Arial" w:cs="Arial"/>
          <w:i/>
          <w:sz w:val="22"/>
          <w:szCs w:val="22"/>
          <w:lang w:val="sr-Latn-RS"/>
        </w:rPr>
        <w:t xml:space="preserve"> (uz obavezne anekse)</w:t>
      </w:r>
      <w:r w:rsidRPr="00D25C1C">
        <w:rPr>
          <w:rFonts w:ascii="Arial" w:hAnsi="Arial" w:cs="Arial"/>
          <w:i/>
          <w:sz w:val="22"/>
          <w:szCs w:val="22"/>
          <w:lang w:val="sr-Latn-RS"/>
        </w:rPr>
        <w:t xml:space="preserve"> potrebno </w:t>
      </w:r>
      <w:r w:rsidR="00B8445B" w:rsidRPr="00D25C1C">
        <w:rPr>
          <w:rFonts w:ascii="Arial" w:hAnsi="Arial" w:cs="Arial"/>
          <w:i/>
          <w:sz w:val="22"/>
          <w:szCs w:val="22"/>
          <w:lang w:val="sr-Latn-RS"/>
        </w:rPr>
        <w:t xml:space="preserve">je </w:t>
      </w:r>
      <w:r w:rsidRPr="00D25C1C">
        <w:rPr>
          <w:rFonts w:ascii="Arial" w:hAnsi="Arial" w:cs="Arial"/>
          <w:i/>
          <w:sz w:val="22"/>
          <w:szCs w:val="22"/>
          <w:lang w:val="sr-Latn-RS"/>
        </w:rPr>
        <w:t>priložiti:</w:t>
      </w:r>
    </w:p>
    <w:p w14:paraId="7C87E7BB" w14:textId="43BB16C2" w:rsidR="00B6569F" w:rsidRPr="00D25C1C" w:rsidRDefault="00B8445B" w:rsidP="00B8445B">
      <w:pPr>
        <w:pStyle w:val="NormalWeb"/>
        <w:numPr>
          <w:ilvl w:val="0"/>
          <w:numId w:val="45"/>
        </w:numPr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Za LOT 1 – Dokaz o registraciji (kopija rešenja o upisu u registar u skladu sa Zakonom i kopija akta o osnivanju, odnosno Statuta)</w:t>
      </w:r>
    </w:p>
    <w:p w14:paraId="4E12D698" w14:textId="579F475D" w:rsidR="00B6569F" w:rsidRPr="00D25C1C" w:rsidRDefault="00B8445B" w:rsidP="00B6569F">
      <w:pPr>
        <w:pStyle w:val="NormalWeb"/>
        <w:numPr>
          <w:ilvl w:val="0"/>
          <w:numId w:val="45"/>
        </w:numPr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Za LOT 2 - D</w:t>
      </w:r>
      <w:r w:rsidR="00C3081E" w:rsidRPr="00D25C1C">
        <w:rPr>
          <w:rFonts w:ascii="Arial" w:hAnsi="Arial" w:cs="Arial"/>
          <w:i/>
          <w:sz w:val="22"/>
          <w:szCs w:val="22"/>
          <w:lang w:val="sr-Latn-RS"/>
        </w:rPr>
        <w:t xml:space="preserve">okaz o prethodnom delovanju iz oblasti obuhvaćenih Pozivom / CV aktivista koji učestvuju u realizaciji aktivnosti  </w:t>
      </w:r>
    </w:p>
    <w:p w14:paraId="21A2BD9F" w14:textId="77777777" w:rsidR="000B459F" w:rsidRPr="00D25C1C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11FAEF41" w14:textId="77777777" w:rsidR="00CE77BA" w:rsidRDefault="00CE77BA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</w:p>
    <w:p w14:paraId="6F949F91" w14:textId="33BA6D2C" w:rsidR="00CE77BA" w:rsidRDefault="000B459F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Mesto i datum</w:t>
      </w:r>
      <w:r w:rsidRPr="00D25C1C">
        <w:rPr>
          <w:rFonts w:ascii="Arial" w:hAnsi="Arial" w:cs="Arial"/>
          <w:i/>
          <w:sz w:val="22"/>
          <w:szCs w:val="22"/>
          <w:lang w:val="sr-Latn-RS"/>
        </w:rPr>
        <w:tab/>
      </w:r>
    </w:p>
    <w:p w14:paraId="4DDE5C1E" w14:textId="5D50608B" w:rsidR="00D25C1C" w:rsidRPr="00D25C1C" w:rsidRDefault="003E158A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 xml:space="preserve"> </w:t>
      </w:r>
    </w:p>
    <w:p w14:paraId="1D7B3D5B" w14:textId="77777777" w:rsidR="00D25C1C" w:rsidRPr="00D25C1C" w:rsidRDefault="00D25C1C">
      <w:pPr>
        <w:rPr>
          <w:rFonts w:ascii="Arial" w:eastAsia="Times New Roman" w:hAnsi="Arial" w:cs="Arial"/>
          <w:color w:val="auto"/>
          <w:lang w:val="sr-Latn-CS" w:eastAsia="sr-Latn-CS"/>
        </w:rPr>
      </w:pPr>
      <w:r w:rsidRPr="00D25C1C">
        <w:rPr>
          <w:rFonts w:ascii="Arial" w:hAnsi="Arial" w:cs="Arial"/>
          <w:i/>
          <w:lang w:val="sr-Latn-RS"/>
        </w:rPr>
        <w:t>____________________</w:t>
      </w:r>
    </w:p>
    <w:p w14:paraId="7B513BA0" w14:textId="5E813280" w:rsidR="000B459F" w:rsidRPr="00D25C1C" w:rsidRDefault="003E158A" w:rsidP="000B459F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 xml:space="preserve">  </w:t>
      </w:r>
      <w:r w:rsidR="000B459F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0B459F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0B459F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E7186C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E7186C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E7186C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E7186C" w:rsidRPr="00D25C1C">
        <w:rPr>
          <w:rFonts w:ascii="Arial" w:hAnsi="Arial" w:cs="Arial"/>
          <w:i/>
          <w:sz w:val="22"/>
          <w:szCs w:val="22"/>
          <w:lang w:val="sr-Latn-RS"/>
        </w:rPr>
        <w:tab/>
      </w:r>
      <w:r w:rsidR="00E7186C" w:rsidRPr="00D25C1C">
        <w:rPr>
          <w:rFonts w:ascii="Arial" w:hAnsi="Arial" w:cs="Arial"/>
          <w:i/>
          <w:sz w:val="22"/>
          <w:szCs w:val="22"/>
          <w:lang w:val="sr-Latn-RS"/>
        </w:rPr>
        <w:tab/>
      </w:r>
    </w:p>
    <w:p w14:paraId="7669522C" w14:textId="4ABE6EA4" w:rsidR="00EE4096" w:rsidRDefault="00D25C1C" w:rsidP="00D25C1C">
      <w:pPr>
        <w:pStyle w:val="NormalWeb"/>
        <w:tabs>
          <w:tab w:val="left" w:pos="6600"/>
        </w:tabs>
        <w:spacing w:before="0" w:beforeAutospacing="0" w:after="0"/>
        <w:jc w:val="right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Za nosioca projekta (potpis)</w:t>
      </w:r>
    </w:p>
    <w:p w14:paraId="06A75ABB" w14:textId="77777777" w:rsidR="00CE77BA" w:rsidRPr="00D25C1C" w:rsidRDefault="00CE77BA" w:rsidP="00D25C1C">
      <w:pPr>
        <w:pStyle w:val="NormalWeb"/>
        <w:tabs>
          <w:tab w:val="left" w:pos="6600"/>
        </w:tabs>
        <w:spacing w:before="0" w:beforeAutospacing="0" w:after="0"/>
        <w:jc w:val="right"/>
        <w:rPr>
          <w:rFonts w:ascii="Arial" w:hAnsi="Arial" w:cs="Arial"/>
          <w:i/>
          <w:sz w:val="22"/>
          <w:szCs w:val="22"/>
          <w:lang w:val="sr-Latn-RS"/>
        </w:rPr>
      </w:pPr>
    </w:p>
    <w:p w14:paraId="400F336E" w14:textId="023BDECC" w:rsidR="00431B12" w:rsidRPr="00D25C1C" w:rsidRDefault="00D25C1C" w:rsidP="00D25C1C">
      <w:pPr>
        <w:pStyle w:val="NormalWeb"/>
        <w:tabs>
          <w:tab w:val="left" w:pos="6600"/>
        </w:tabs>
        <w:spacing w:before="0" w:beforeAutospacing="0" w:after="0"/>
        <w:jc w:val="right"/>
        <w:rPr>
          <w:rFonts w:ascii="Arial" w:hAnsi="Arial" w:cs="Arial"/>
          <w:i/>
          <w:sz w:val="22"/>
          <w:szCs w:val="22"/>
          <w:lang w:val="sr-Latn-RS"/>
        </w:rPr>
      </w:pPr>
      <w:r w:rsidRPr="00D25C1C">
        <w:rPr>
          <w:rFonts w:ascii="Arial" w:hAnsi="Arial" w:cs="Arial"/>
          <w:i/>
          <w:sz w:val="22"/>
          <w:szCs w:val="22"/>
          <w:lang w:val="sr-Latn-RS"/>
        </w:rPr>
        <w:t>____________________</w:t>
      </w:r>
    </w:p>
    <w:sectPr w:rsidR="00431B12" w:rsidRPr="00D25C1C" w:rsidSect="00426BBF">
      <w:headerReference w:type="default" r:id="rId9"/>
      <w:footerReference w:type="default" r:id="rId10"/>
      <w:footerReference w:type="first" r:id="rId11"/>
      <w:pgSz w:w="11907" w:h="16839" w:code="9"/>
      <w:pgMar w:top="1764" w:right="1134" w:bottom="1276" w:left="1701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7690" w14:textId="77777777" w:rsidR="00A1523F" w:rsidRDefault="00A1523F" w:rsidP="00B745A0">
      <w:r>
        <w:separator/>
      </w:r>
    </w:p>
  </w:endnote>
  <w:endnote w:type="continuationSeparator" w:id="0">
    <w:p w14:paraId="351C61B8" w14:textId="77777777" w:rsidR="00A1523F" w:rsidRDefault="00A1523F" w:rsidP="00B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2D8C" w14:textId="77777777" w:rsidR="006E412F" w:rsidRPr="00EE4096" w:rsidRDefault="006E412F">
    <w:pPr>
      <w:pStyle w:val="Footer"/>
      <w:jc w:val="right"/>
      <w:rPr>
        <w:sz w:val="18"/>
        <w:szCs w:val="18"/>
      </w:rPr>
    </w:pPr>
    <w:r w:rsidRPr="00EE4096">
      <w:rPr>
        <w:sz w:val="18"/>
        <w:szCs w:val="18"/>
      </w:rPr>
      <w:fldChar w:fldCharType="begin"/>
    </w:r>
    <w:r w:rsidRPr="00EE4096">
      <w:rPr>
        <w:sz w:val="18"/>
        <w:szCs w:val="18"/>
      </w:rPr>
      <w:instrText xml:space="preserve"> PAGE   \* MERGEFORMAT </w:instrText>
    </w:r>
    <w:r w:rsidRPr="00EE4096">
      <w:rPr>
        <w:sz w:val="18"/>
        <w:szCs w:val="18"/>
      </w:rPr>
      <w:fldChar w:fldCharType="separate"/>
    </w:r>
    <w:r w:rsidR="00CC6E6F">
      <w:rPr>
        <w:noProof/>
        <w:sz w:val="18"/>
        <w:szCs w:val="18"/>
      </w:rPr>
      <w:t>6</w:t>
    </w:r>
    <w:r w:rsidRPr="00EE4096">
      <w:rPr>
        <w:sz w:val="18"/>
        <w:szCs w:val="18"/>
      </w:rPr>
      <w:fldChar w:fldCharType="end"/>
    </w:r>
  </w:p>
  <w:p w14:paraId="50C10CA8" w14:textId="77777777" w:rsidR="006E412F" w:rsidRDefault="006E4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A12F" w14:textId="00EC13F9" w:rsidR="006E412F" w:rsidRDefault="00A86924" w:rsidP="00A86924">
    <w:pPr>
      <w:pStyle w:val="Footer"/>
      <w:tabs>
        <w:tab w:val="clear" w:pos="4702"/>
        <w:tab w:val="clear" w:pos="9405"/>
        <w:tab w:val="left" w:pos="411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16DCEB0" wp14:editId="7BC6F771">
          <wp:simplePos x="0" y="0"/>
          <wp:positionH relativeFrom="column">
            <wp:posOffset>1205865</wp:posOffset>
          </wp:positionH>
          <wp:positionV relativeFrom="paragraph">
            <wp:posOffset>8783320</wp:posOffset>
          </wp:positionV>
          <wp:extent cx="1899285" cy="884555"/>
          <wp:effectExtent l="0" t="0" r="0" b="0"/>
          <wp:wrapTight wrapText="bothSides">
            <wp:wrapPolygon edited="0">
              <wp:start x="3466" y="2326"/>
              <wp:lineTo x="2166" y="5117"/>
              <wp:lineTo x="1083" y="8838"/>
              <wp:lineTo x="1083" y="13025"/>
              <wp:lineTo x="3466" y="18142"/>
              <wp:lineTo x="4550" y="19073"/>
              <wp:lineTo x="5416" y="19073"/>
              <wp:lineTo x="10832" y="18142"/>
              <wp:lineTo x="20582" y="13490"/>
              <wp:lineTo x="20798" y="7908"/>
              <wp:lineTo x="17982" y="6513"/>
              <wp:lineTo x="6499" y="2326"/>
              <wp:lineTo x="3466" y="2326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6D7DFE8" wp14:editId="12B590CA">
          <wp:simplePos x="0" y="0"/>
          <wp:positionH relativeFrom="column">
            <wp:posOffset>1205865</wp:posOffset>
          </wp:positionH>
          <wp:positionV relativeFrom="paragraph">
            <wp:posOffset>8783320</wp:posOffset>
          </wp:positionV>
          <wp:extent cx="1899285" cy="884555"/>
          <wp:effectExtent l="0" t="0" r="0" b="0"/>
          <wp:wrapTight wrapText="bothSides">
            <wp:wrapPolygon edited="0">
              <wp:start x="3466" y="2326"/>
              <wp:lineTo x="2166" y="5117"/>
              <wp:lineTo x="1083" y="8838"/>
              <wp:lineTo x="1083" y="13025"/>
              <wp:lineTo x="3466" y="18142"/>
              <wp:lineTo x="4550" y="19073"/>
              <wp:lineTo x="5416" y="19073"/>
              <wp:lineTo x="10832" y="18142"/>
              <wp:lineTo x="20582" y="13490"/>
              <wp:lineTo x="20798" y="7908"/>
              <wp:lineTo x="17982" y="6513"/>
              <wp:lineTo x="6499" y="2326"/>
              <wp:lineTo x="3466" y="2326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A805020" wp14:editId="078EC50E">
          <wp:simplePos x="0" y="0"/>
          <wp:positionH relativeFrom="column">
            <wp:posOffset>1205865</wp:posOffset>
          </wp:positionH>
          <wp:positionV relativeFrom="paragraph">
            <wp:posOffset>8783320</wp:posOffset>
          </wp:positionV>
          <wp:extent cx="1899285" cy="884555"/>
          <wp:effectExtent l="0" t="0" r="0" b="0"/>
          <wp:wrapTight wrapText="bothSides">
            <wp:wrapPolygon edited="0">
              <wp:start x="3466" y="2326"/>
              <wp:lineTo x="2166" y="5117"/>
              <wp:lineTo x="1083" y="8838"/>
              <wp:lineTo x="1083" y="13025"/>
              <wp:lineTo x="3466" y="18142"/>
              <wp:lineTo x="4550" y="19073"/>
              <wp:lineTo x="5416" y="19073"/>
              <wp:lineTo x="10832" y="18142"/>
              <wp:lineTo x="20582" y="13490"/>
              <wp:lineTo x="20798" y="7908"/>
              <wp:lineTo x="17982" y="6513"/>
              <wp:lineTo x="6499" y="2326"/>
              <wp:lineTo x="3466" y="2326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6C138" w14:textId="77777777" w:rsidR="00A1523F" w:rsidRDefault="00A1523F" w:rsidP="00B745A0">
      <w:r>
        <w:separator/>
      </w:r>
    </w:p>
  </w:footnote>
  <w:footnote w:type="continuationSeparator" w:id="0">
    <w:p w14:paraId="2C7581EF" w14:textId="77777777" w:rsidR="00A1523F" w:rsidRDefault="00A1523F" w:rsidP="00B7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7734" w14:textId="60FB3016" w:rsidR="00426BBF" w:rsidRPr="00582952" w:rsidRDefault="00582952" w:rsidP="00582952">
    <w:pPr>
      <w:pStyle w:val="Header"/>
    </w:pPr>
    <w:r>
      <w:rPr>
        <w:noProof/>
      </w:rPr>
      <w:drawing>
        <wp:inline distT="0" distB="0" distL="0" distR="0" wp14:anchorId="1F709D54" wp14:editId="4B7B757E">
          <wp:extent cx="5760720" cy="7677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S viz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CA9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4A94"/>
    <w:multiLevelType w:val="hybridMultilevel"/>
    <w:tmpl w:val="ABAA1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1E8"/>
    <w:multiLevelType w:val="hybridMultilevel"/>
    <w:tmpl w:val="07221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A627DE6">
      <w:start w:val="4"/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186"/>
    <w:multiLevelType w:val="hybridMultilevel"/>
    <w:tmpl w:val="FDB82DA6"/>
    <w:lvl w:ilvl="0" w:tplc="E90AB5F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40957"/>
    <w:multiLevelType w:val="multilevel"/>
    <w:tmpl w:val="159AF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0906657A"/>
    <w:multiLevelType w:val="hybridMultilevel"/>
    <w:tmpl w:val="1FD0D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9F3EB630">
      <w:start w:val="1"/>
      <w:numFmt w:val="lowerLetter"/>
      <w:lvlText w:val="%2."/>
      <w:lvlJc w:val="left"/>
      <w:pPr>
        <w:ind w:left="2160" w:hanging="360"/>
      </w:pPr>
      <w:rPr>
        <w:lang w:val="sr-Latn-CS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35C23"/>
    <w:multiLevelType w:val="hybridMultilevel"/>
    <w:tmpl w:val="FEDAA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1729BD"/>
    <w:multiLevelType w:val="hybridMultilevel"/>
    <w:tmpl w:val="F91AEF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356A1B"/>
    <w:multiLevelType w:val="multilevel"/>
    <w:tmpl w:val="A57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6128FC"/>
    <w:multiLevelType w:val="hybridMultilevel"/>
    <w:tmpl w:val="086438E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2C3C"/>
    <w:multiLevelType w:val="multilevel"/>
    <w:tmpl w:val="6304E7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1" w15:restartNumberingAfterBreak="0">
    <w:nsid w:val="18854AE6"/>
    <w:multiLevelType w:val="hybridMultilevel"/>
    <w:tmpl w:val="41A85230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F4A7E"/>
    <w:multiLevelType w:val="multilevel"/>
    <w:tmpl w:val="262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B32E7"/>
    <w:multiLevelType w:val="hybridMultilevel"/>
    <w:tmpl w:val="0E58B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A627DE6">
      <w:start w:val="4"/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F1"/>
    <w:multiLevelType w:val="multilevel"/>
    <w:tmpl w:val="3FC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D3842"/>
    <w:multiLevelType w:val="hybridMultilevel"/>
    <w:tmpl w:val="0688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92666"/>
    <w:multiLevelType w:val="hybridMultilevel"/>
    <w:tmpl w:val="D7A091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3620D25"/>
    <w:multiLevelType w:val="hybridMultilevel"/>
    <w:tmpl w:val="F7B0B7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B6F87"/>
    <w:multiLevelType w:val="hybridMultilevel"/>
    <w:tmpl w:val="BBC04DD4"/>
    <w:lvl w:ilvl="0" w:tplc="CA28EB72">
      <w:start w:val="1"/>
      <w:numFmt w:val="decimal"/>
      <w:lvlText w:val="%1."/>
      <w:lvlJc w:val="left"/>
      <w:pPr>
        <w:ind w:left="639" w:hanging="360"/>
      </w:pPr>
      <w:rPr>
        <w:rFonts w:hint="default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23885754"/>
    <w:multiLevelType w:val="hybridMultilevel"/>
    <w:tmpl w:val="81204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1282F8E">
      <w:start w:val="1"/>
      <w:numFmt w:val="lowerRoman"/>
      <w:lvlText w:val="(%2)"/>
      <w:lvlJc w:val="left"/>
      <w:pPr>
        <w:ind w:left="2160" w:hanging="360"/>
      </w:pPr>
      <w:rPr>
        <w:rFonts w:ascii="Book Antiqua" w:eastAsia="Times New Roman" w:hAnsi="Book Antiqua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B50C4F"/>
    <w:multiLevelType w:val="multilevel"/>
    <w:tmpl w:val="B2F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E044E"/>
    <w:multiLevelType w:val="hybridMultilevel"/>
    <w:tmpl w:val="A41E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F05C1"/>
    <w:multiLevelType w:val="hybridMultilevel"/>
    <w:tmpl w:val="07221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A627DE6">
      <w:start w:val="4"/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0002F"/>
    <w:multiLevelType w:val="hybridMultilevel"/>
    <w:tmpl w:val="8C1ED310"/>
    <w:lvl w:ilvl="0" w:tplc="2F5E83E6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4" w15:restartNumberingAfterBreak="0">
    <w:nsid w:val="372535DD"/>
    <w:multiLevelType w:val="hybridMultilevel"/>
    <w:tmpl w:val="5C524926"/>
    <w:lvl w:ilvl="0" w:tplc="7A627D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768F9"/>
    <w:multiLevelType w:val="hybridMultilevel"/>
    <w:tmpl w:val="C930D9C0"/>
    <w:lvl w:ilvl="0" w:tplc="04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05C4006"/>
    <w:multiLevelType w:val="hybridMultilevel"/>
    <w:tmpl w:val="B742E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726FB"/>
    <w:multiLevelType w:val="hybridMultilevel"/>
    <w:tmpl w:val="506E0FBA"/>
    <w:lvl w:ilvl="0" w:tplc="CA28EB72">
      <w:start w:val="1"/>
      <w:numFmt w:val="decimal"/>
      <w:lvlText w:val="%1."/>
      <w:lvlJc w:val="left"/>
      <w:pPr>
        <w:ind w:left="630" w:hanging="360"/>
      </w:pPr>
      <w:rPr>
        <w:rFonts w:hint="default"/>
        <w:lang w:val="sr-Cyrl-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8768E"/>
    <w:multiLevelType w:val="hybridMultilevel"/>
    <w:tmpl w:val="03FAD61E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9" w15:restartNumberingAfterBreak="0">
    <w:nsid w:val="480E7666"/>
    <w:multiLevelType w:val="hybridMultilevel"/>
    <w:tmpl w:val="0CF0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A4460"/>
    <w:multiLevelType w:val="hybridMultilevel"/>
    <w:tmpl w:val="0E58B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A627DE6">
      <w:start w:val="4"/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E7926"/>
    <w:multiLevelType w:val="hybridMultilevel"/>
    <w:tmpl w:val="CF4670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3824D7"/>
    <w:multiLevelType w:val="hybridMultilevel"/>
    <w:tmpl w:val="026AF5FE"/>
    <w:lvl w:ilvl="0" w:tplc="CA28EB72">
      <w:start w:val="1"/>
      <w:numFmt w:val="decimal"/>
      <w:lvlText w:val="%1."/>
      <w:lvlJc w:val="left"/>
      <w:pPr>
        <w:ind w:left="630" w:hanging="360"/>
      </w:pPr>
      <w:rPr>
        <w:rFonts w:hint="default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A4F3F"/>
    <w:multiLevelType w:val="hybridMultilevel"/>
    <w:tmpl w:val="DC0A2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E6A52"/>
    <w:multiLevelType w:val="hybridMultilevel"/>
    <w:tmpl w:val="425C1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1729D"/>
    <w:multiLevelType w:val="hybridMultilevel"/>
    <w:tmpl w:val="672A3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05FC8"/>
    <w:multiLevelType w:val="multilevel"/>
    <w:tmpl w:val="9B3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A6B27"/>
    <w:multiLevelType w:val="hybridMultilevel"/>
    <w:tmpl w:val="1D2C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F327B"/>
    <w:multiLevelType w:val="hybridMultilevel"/>
    <w:tmpl w:val="7BA26BC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852A4"/>
    <w:multiLevelType w:val="hybridMultilevel"/>
    <w:tmpl w:val="307A21D6"/>
    <w:lvl w:ilvl="0" w:tplc="7A627D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E492E"/>
    <w:multiLevelType w:val="hybridMultilevel"/>
    <w:tmpl w:val="721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F6201"/>
    <w:multiLevelType w:val="hybridMultilevel"/>
    <w:tmpl w:val="CE10D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11C5C"/>
    <w:multiLevelType w:val="multilevel"/>
    <w:tmpl w:val="7564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4586A"/>
    <w:multiLevelType w:val="multilevel"/>
    <w:tmpl w:val="43963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83F5835"/>
    <w:multiLevelType w:val="hybridMultilevel"/>
    <w:tmpl w:val="3E663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10"/>
  </w:num>
  <w:num w:numId="4">
    <w:abstractNumId w:val="19"/>
  </w:num>
  <w:num w:numId="5">
    <w:abstractNumId w:val="2"/>
  </w:num>
  <w:num w:numId="6">
    <w:abstractNumId w:val="31"/>
  </w:num>
  <w:num w:numId="7">
    <w:abstractNumId w:val="26"/>
  </w:num>
  <w:num w:numId="8">
    <w:abstractNumId w:val="6"/>
  </w:num>
  <w:num w:numId="9">
    <w:abstractNumId w:val="5"/>
  </w:num>
  <w:num w:numId="10">
    <w:abstractNumId w:val="34"/>
  </w:num>
  <w:num w:numId="11">
    <w:abstractNumId w:val="7"/>
  </w:num>
  <w:num w:numId="12">
    <w:abstractNumId w:val="1"/>
  </w:num>
  <w:num w:numId="13">
    <w:abstractNumId w:val="25"/>
  </w:num>
  <w:num w:numId="14">
    <w:abstractNumId w:val="44"/>
  </w:num>
  <w:num w:numId="15">
    <w:abstractNumId w:val="11"/>
  </w:num>
  <w:num w:numId="16">
    <w:abstractNumId w:val="4"/>
  </w:num>
  <w:num w:numId="17">
    <w:abstractNumId w:val="13"/>
  </w:num>
  <w:num w:numId="18">
    <w:abstractNumId w:val="30"/>
  </w:num>
  <w:num w:numId="19">
    <w:abstractNumId w:val="22"/>
  </w:num>
  <w:num w:numId="20">
    <w:abstractNumId w:val="41"/>
  </w:num>
  <w:num w:numId="21">
    <w:abstractNumId w:val="28"/>
  </w:num>
  <w:num w:numId="22">
    <w:abstractNumId w:val="35"/>
  </w:num>
  <w:num w:numId="23">
    <w:abstractNumId w:val="39"/>
  </w:num>
  <w:num w:numId="24">
    <w:abstractNumId w:val="24"/>
  </w:num>
  <w:num w:numId="25">
    <w:abstractNumId w:val="37"/>
  </w:num>
  <w:num w:numId="26">
    <w:abstractNumId w:val="33"/>
  </w:num>
  <w:num w:numId="27">
    <w:abstractNumId w:val="3"/>
  </w:num>
  <w:num w:numId="28">
    <w:abstractNumId w:val="27"/>
  </w:num>
  <w:num w:numId="29">
    <w:abstractNumId w:val="21"/>
  </w:num>
  <w:num w:numId="30">
    <w:abstractNumId w:val="32"/>
  </w:num>
  <w:num w:numId="31">
    <w:abstractNumId w:val="18"/>
  </w:num>
  <w:num w:numId="32">
    <w:abstractNumId w:val="23"/>
  </w:num>
  <w:num w:numId="33">
    <w:abstractNumId w:val="9"/>
  </w:num>
  <w:num w:numId="34">
    <w:abstractNumId w:val="17"/>
  </w:num>
  <w:num w:numId="35">
    <w:abstractNumId w:val="38"/>
  </w:num>
  <w:num w:numId="36">
    <w:abstractNumId w:val="8"/>
  </w:num>
  <w:num w:numId="37">
    <w:abstractNumId w:val="42"/>
  </w:num>
  <w:num w:numId="38">
    <w:abstractNumId w:val="14"/>
  </w:num>
  <w:num w:numId="39">
    <w:abstractNumId w:val="36"/>
  </w:num>
  <w:num w:numId="40">
    <w:abstractNumId w:val="20"/>
  </w:num>
  <w:num w:numId="41">
    <w:abstractNumId w:val="12"/>
  </w:num>
  <w:num w:numId="42">
    <w:abstractNumId w:val="15"/>
  </w:num>
  <w:num w:numId="43">
    <w:abstractNumId w:val="40"/>
  </w:num>
  <w:num w:numId="44">
    <w:abstractNumId w:val="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CD"/>
    <w:rsid w:val="00004A87"/>
    <w:rsid w:val="000100EF"/>
    <w:rsid w:val="00026680"/>
    <w:rsid w:val="00026ED0"/>
    <w:rsid w:val="000373DD"/>
    <w:rsid w:val="00037931"/>
    <w:rsid w:val="00040D31"/>
    <w:rsid w:val="00046206"/>
    <w:rsid w:val="000677AF"/>
    <w:rsid w:val="00070EED"/>
    <w:rsid w:val="00075A1B"/>
    <w:rsid w:val="00084336"/>
    <w:rsid w:val="000A4D55"/>
    <w:rsid w:val="000B36E5"/>
    <w:rsid w:val="000B459F"/>
    <w:rsid w:val="000C06E9"/>
    <w:rsid w:val="000D2109"/>
    <w:rsid w:val="000D2600"/>
    <w:rsid w:val="000D3711"/>
    <w:rsid w:val="000D576B"/>
    <w:rsid w:val="000E2F43"/>
    <w:rsid w:val="000E7CDB"/>
    <w:rsid w:val="000F626C"/>
    <w:rsid w:val="00116E9F"/>
    <w:rsid w:val="0012300A"/>
    <w:rsid w:val="00130AD8"/>
    <w:rsid w:val="00134795"/>
    <w:rsid w:val="00143F01"/>
    <w:rsid w:val="00160B11"/>
    <w:rsid w:val="00184B26"/>
    <w:rsid w:val="0018694F"/>
    <w:rsid w:val="001912CB"/>
    <w:rsid w:val="00194A2D"/>
    <w:rsid w:val="001C254B"/>
    <w:rsid w:val="001D2350"/>
    <w:rsid w:val="00226936"/>
    <w:rsid w:val="00231565"/>
    <w:rsid w:val="00241A71"/>
    <w:rsid w:val="00244F55"/>
    <w:rsid w:val="00245B9E"/>
    <w:rsid w:val="00251AFD"/>
    <w:rsid w:val="00251CBC"/>
    <w:rsid w:val="00265887"/>
    <w:rsid w:val="002659A2"/>
    <w:rsid w:val="002745BD"/>
    <w:rsid w:val="002754D1"/>
    <w:rsid w:val="0028462E"/>
    <w:rsid w:val="00293387"/>
    <w:rsid w:val="002A02FE"/>
    <w:rsid w:val="002A0B9A"/>
    <w:rsid w:val="002B3A34"/>
    <w:rsid w:val="002D4609"/>
    <w:rsid w:val="002E5925"/>
    <w:rsid w:val="002F10F2"/>
    <w:rsid w:val="00315911"/>
    <w:rsid w:val="003218A4"/>
    <w:rsid w:val="003244BD"/>
    <w:rsid w:val="00342811"/>
    <w:rsid w:val="00364976"/>
    <w:rsid w:val="00393F74"/>
    <w:rsid w:val="003A1533"/>
    <w:rsid w:val="003B33CE"/>
    <w:rsid w:val="003B598E"/>
    <w:rsid w:val="003B648C"/>
    <w:rsid w:val="003C54A3"/>
    <w:rsid w:val="003C7E0D"/>
    <w:rsid w:val="003D2857"/>
    <w:rsid w:val="003E158A"/>
    <w:rsid w:val="003F241A"/>
    <w:rsid w:val="003F4E4D"/>
    <w:rsid w:val="003F5FD9"/>
    <w:rsid w:val="003F6365"/>
    <w:rsid w:val="003F7A44"/>
    <w:rsid w:val="004018C8"/>
    <w:rsid w:val="0040498C"/>
    <w:rsid w:val="00426BBF"/>
    <w:rsid w:val="00431B12"/>
    <w:rsid w:val="00432C8B"/>
    <w:rsid w:val="00432CEE"/>
    <w:rsid w:val="00441449"/>
    <w:rsid w:val="00442A45"/>
    <w:rsid w:val="0046142E"/>
    <w:rsid w:val="00467FB0"/>
    <w:rsid w:val="00475346"/>
    <w:rsid w:val="00475783"/>
    <w:rsid w:val="004801B7"/>
    <w:rsid w:val="00480484"/>
    <w:rsid w:val="004B33B4"/>
    <w:rsid w:val="004C1EF8"/>
    <w:rsid w:val="004C2D87"/>
    <w:rsid w:val="004D2862"/>
    <w:rsid w:val="004D2917"/>
    <w:rsid w:val="004D448C"/>
    <w:rsid w:val="004E4A8A"/>
    <w:rsid w:val="004E64B5"/>
    <w:rsid w:val="004F6767"/>
    <w:rsid w:val="0053182B"/>
    <w:rsid w:val="00541C69"/>
    <w:rsid w:val="00544ACB"/>
    <w:rsid w:val="00544D7E"/>
    <w:rsid w:val="0055423B"/>
    <w:rsid w:val="005560E2"/>
    <w:rsid w:val="005644C9"/>
    <w:rsid w:val="0057125D"/>
    <w:rsid w:val="005775DE"/>
    <w:rsid w:val="005776BC"/>
    <w:rsid w:val="00580CD2"/>
    <w:rsid w:val="00582952"/>
    <w:rsid w:val="005953CB"/>
    <w:rsid w:val="0059680C"/>
    <w:rsid w:val="00596CE6"/>
    <w:rsid w:val="005C5BA3"/>
    <w:rsid w:val="005D28F8"/>
    <w:rsid w:val="005E12EA"/>
    <w:rsid w:val="005F5B06"/>
    <w:rsid w:val="00600C9C"/>
    <w:rsid w:val="00616AC4"/>
    <w:rsid w:val="00626E39"/>
    <w:rsid w:val="00627A10"/>
    <w:rsid w:val="00647968"/>
    <w:rsid w:val="00650900"/>
    <w:rsid w:val="00656539"/>
    <w:rsid w:val="00671279"/>
    <w:rsid w:val="00680A48"/>
    <w:rsid w:val="00680F0A"/>
    <w:rsid w:val="00681E0B"/>
    <w:rsid w:val="00685022"/>
    <w:rsid w:val="006A087B"/>
    <w:rsid w:val="006B1D7E"/>
    <w:rsid w:val="006E1196"/>
    <w:rsid w:val="006E412F"/>
    <w:rsid w:val="006E5D02"/>
    <w:rsid w:val="00735F1D"/>
    <w:rsid w:val="007406BD"/>
    <w:rsid w:val="00743C07"/>
    <w:rsid w:val="00756155"/>
    <w:rsid w:val="007605FF"/>
    <w:rsid w:val="00766317"/>
    <w:rsid w:val="00771C8D"/>
    <w:rsid w:val="00774BFC"/>
    <w:rsid w:val="00775C35"/>
    <w:rsid w:val="007A2BBB"/>
    <w:rsid w:val="007B2618"/>
    <w:rsid w:val="007B3EA3"/>
    <w:rsid w:val="007D37AA"/>
    <w:rsid w:val="007E36A7"/>
    <w:rsid w:val="007E7846"/>
    <w:rsid w:val="008056E4"/>
    <w:rsid w:val="0081005D"/>
    <w:rsid w:val="0081141A"/>
    <w:rsid w:val="00813660"/>
    <w:rsid w:val="008200E8"/>
    <w:rsid w:val="0082158B"/>
    <w:rsid w:val="00821B80"/>
    <w:rsid w:val="00830D44"/>
    <w:rsid w:val="0083260C"/>
    <w:rsid w:val="0083720D"/>
    <w:rsid w:val="00844FB6"/>
    <w:rsid w:val="00846B10"/>
    <w:rsid w:val="00861409"/>
    <w:rsid w:val="00875552"/>
    <w:rsid w:val="00875728"/>
    <w:rsid w:val="00890DB5"/>
    <w:rsid w:val="008A6A48"/>
    <w:rsid w:val="008B6495"/>
    <w:rsid w:val="008C2233"/>
    <w:rsid w:val="008E4F7A"/>
    <w:rsid w:val="008E5027"/>
    <w:rsid w:val="009030C2"/>
    <w:rsid w:val="00912BB4"/>
    <w:rsid w:val="00937998"/>
    <w:rsid w:val="00937A2B"/>
    <w:rsid w:val="00951659"/>
    <w:rsid w:val="0095703E"/>
    <w:rsid w:val="0096007B"/>
    <w:rsid w:val="00961340"/>
    <w:rsid w:val="0098378B"/>
    <w:rsid w:val="009939CE"/>
    <w:rsid w:val="0099602A"/>
    <w:rsid w:val="009A4AE1"/>
    <w:rsid w:val="009C1C97"/>
    <w:rsid w:val="009C537F"/>
    <w:rsid w:val="009E191E"/>
    <w:rsid w:val="009E702B"/>
    <w:rsid w:val="00A01A5B"/>
    <w:rsid w:val="00A03A1D"/>
    <w:rsid w:val="00A12439"/>
    <w:rsid w:val="00A126E4"/>
    <w:rsid w:val="00A148B3"/>
    <w:rsid w:val="00A1523F"/>
    <w:rsid w:val="00A16649"/>
    <w:rsid w:val="00A21C2E"/>
    <w:rsid w:val="00A22996"/>
    <w:rsid w:val="00A32FA8"/>
    <w:rsid w:val="00A40ADE"/>
    <w:rsid w:val="00A46AA5"/>
    <w:rsid w:val="00A47384"/>
    <w:rsid w:val="00A560F3"/>
    <w:rsid w:val="00A646D4"/>
    <w:rsid w:val="00A82671"/>
    <w:rsid w:val="00A86924"/>
    <w:rsid w:val="00AA19E8"/>
    <w:rsid w:val="00AD0B0E"/>
    <w:rsid w:val="00AD4628"/>
    <w:rsid w:val="00AE36E5"/>
    <w:rsid w:val="00AF3155"/>
    <w:rsid w:val="00AF7596"/>
    <w:rsid w:val="00B01F78"/>
    <w:rsid w:val="00B10E25"/>
    <w:rsid w:val="00B3606A"/>
    <w:rsid w:val="00B47011"/>
    <w:rsid w:val="00B4706C"/>
    <w:rsid w:val="00B6569F"/>
    <w:rsid w:val="00B745A0"/>
    <w:rsid w:val="00B76AB4"/>
    <w:rsid w:val="00B7717B"/>
    <w:rsid w:val="00B8445B"/>
    <w:rsid w:val="00B92074"/>
    <w:rsid w:val="00BA3AA0"/>
    <w:rsid w:val="00BB379B"/>
    <w:rsid w:val="00BB5C9E"/>
    <w:rsid w:val="00BD2998"/>
    <w:rsid w:val="00BE2CF9"/>
    <w:rsid w:val="00BF3DCD"/>
    <w:rsid w:val="00C15DE5"/>
    <w:rsid w:val="00C27F3C"/>
    <w:rsid w:val="00C3081E"/>
    <w:rsid w:val="00C470BC"/>
    <w:rsid w:val="00C57A75"/>
    <w:rsid w:val="00C57DD2"/>
    <w:rsid w:val="00C83110"/>
    <w:rsid w:val="00C86D74"/>
    <w:rsid w:val="00C969D4"/>
    <w:rsid w:val="00CA191E"/>
    <w:rsid w:val="00CA1C0D"/>
    <w:rsid w:val="00CA2981"/>
    <w:rsid w:val="00CA2B9B"/>
    <w:rsid w:val="00CC6E6F"/>
    <w:rsid w:val="00CD58DC"/>
    <w:rsid w:val="00CE77BA"/>
    <w:rsid w:val="00D04749"/>
    <w:rsid w:val="00D05CB2"/>
    <w:rsid w:val="00D25C1C"/>
    <w:rsid w:val="00D30378"/>
    <w:rsid w:val="00D33899"/>
    <w:rsid w:val="00D42C3D"/>
    <w:rsid w:val="00D44565"/>
    <w:rsid w:val="00D604CA"/>
    <w:rsid w:val="00D63EBC"/>
    <w:rsid w:val="00D64880"/>
    <w:rsid w:val="00D658F2"/>
    <w:rsid w:val="00D76C6D"/>
    <w:rsid w:val="00D85CA7"/>
    <w:rsid w:val="00DA203A"/>
    <w:rsid w:val="00DA5FCA"/>
    <w:rsid w:val="00DA6E8C"/>
    <w:rsid w:val="00DB15E0"/>
    <w:rsid w:val="00DB6570"/>
    <w:rsid w:val="00DC4EE5"/>
    <w:rsid w:val="00DD4EAF"/>
    <w:rsid w:val="00DE13F8"/>
    <w:rsid w:val="00DE2056"/>
    <w:rsid w:val="00DF08A9"/>
    <w:rsid w:val="00DF467D"/>
    <w:rsid w:val="00DF4FE8"/>
    <w:rsid w:val="00E443A4"/>
    <w:rsid w:val="00E472CD"/>
    <w:rsid w:val="00E6228A"/>
    <w:rsid w:val="00E7186C"/>
    <w:rsid w:val="00E72CCF"/>
    <w:rsid w:val="00E75B0F"/>
    <w:rsid w:val="00E84484"/>
    <w:rsid w:val="00EB1655"/>
    <w:rsid w:val="00EC3259"/>
    <w:rsid w:val="00ED02A2"/>
    <w:rsid w:val="00ED4DB7"/>
    <w:rsid w:val="00EE4096"/>
    <w:rsid w:val="00EF5AB3"/>
    <w:rsid w:val="00F05983"/>
    <w:rsid w:val="00F05B64"/>
    <w:rsid w:val="00F21CFF"/>
    <w:rsid w:val="00F315A0"/>
    <w:rsid w:val="00F467EF"/>
    <w:rsid w:val="00F5417F"/>
    <w:rsid w:val="00F609A2"/>
    <w:rsid w:val="00F65739"/>
    <w:rsid w:val="00FC1377"/>
    <w:rsid w:val="00FC137D"/>
    <w:rsid w:val="00FE0288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EBAAB"/>
  <w15:chartTrackingRefBased/>
  <w15:docId w15:val="{7EE82A4C-D4EB-43A8-B677-68536741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DCD"/>
    <w:pPr>
      <w:suppressAutoHyphens/>
      <w:jc w:val="both"/>
    </w:pPr>
    <w:rPr>
      <w:rFonts w:ascii="Times New Roman" w:hAnsi="Times New Roman" w:cs="Calibri"/>
      <w:color w:val="000000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939CE"/>
    <w:pPr>
      <w:keepNext/>
      <w:suppressAutoHyphens w:val="0"/>
      <w:jc w:val="center"/>
      <w:outlineLvl w:val="0"/>
    </w:pPr>
    <w:rPr>
      <w:rFonts w:eastAsia="Times New Roman" w:cs="Times New Roman"/>
      <w:i/>
      <w:color w:val="auto"/>
      <w:sz w:val="16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BF3D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3DCD"/>
    <w:rPr>
      <w:sz w:val="20"/>
      <w:szCs w:val="20"/>
    </w:rPr>
  </w:style>
  <w:style w:type="character" w:customStyle="1" w:styleId="CommentTextChar">
    <w:name w:val="Comment Text Char"/>
    <w:link w:val="CommentText"/>
    <w:rsid w:val="00BF3DCD"/>
    <w:rPr>
      <w:rFonts w:ascii="Times New Roman" w:eastAsia="Calibri" w:hAnsi="Times New Roman" w:cs="Calibri"/>
      <w:color w:val="000000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DCD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580CD2"/>
    <w:pPr>
      <w:suppressAutoHyphens w:val="0"/>
      <w:ind w:left="720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MediumGrid21">
    <w:name w:val="Medium Grid 21"/>
    <w:uiPriority w:val="1"/>
    <w:qFormat/>
    <w:rsid w:val="00004A87"/>
    <w:rPr>
      <w:rFonts w:ascii="Times New Roman" w:eastAsia="Times New Roman" w:hAnsi="Times New Roman"/>
      <w:noProof/>
      <w:sz w:val="24"/>
      <w:szCs w:val="24"/>
      <w:lang w:val="sr-Latn-CS"/>
    </w:rPr>
  </w:style>
  <w:style w:type="paragraph" w:customStyle="1" w:styleId="ConsPlusNonformat">
    <w:name w:val="ConsPlusNonformat"/>
    <w:rsid w:val="00CA29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styleId="HTMLPreformatted">
    <w:name w:val="HTML Preformatted"/>
    <w:basedOn w:val="Normal"/>
    <w:link w:val="HTMLPreformattedChar"/>
    <w:rsid w:val="0081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rsid w:val="00813660"/>
    <w:rPr>
      <w:rFonts w:ascii="Courier New" w:eastAsia="Times New Roman" w:hAnsi="Courier New" w:cs="Courier New"/>
      <w:lang w:val="ru-RU" w:eastAsia="ru-RU"/>
    </w:rPr>
  </w:style>
  <w:style w:type="paragraph" w:styleId="Header">
    <w:name w:val="header"/>
    <w:basedOn w:val="Normal"/>
    <w:link w:val="HeaderChar"/>
    <w:unhideWhenUsed/>
    <w:rsid w:val="00B745A0"/>
    <w:pPr>
      <w:tabs>
        <w:tab w:val="center" w:pos="4702"/>
        <w:tab w:val="right" w:pos="9405"/>
      </w:tabs>
    </w:pPr>
  </w:style>
  <w:style w:type="character" w:customStyle="1" w:styleId="HeaderChar">
    <w:name w:val="Header Char"/>
    <w:link w:val="Header"/>
    <w:uiPriority w:val="99"/>
    <w:semiHidden/>
    <w:rsid w:val="00B745A0"/>
    <w:rPr>
      <w:rFonts w:ascii="Times New Roman" w:hAnsi="Times New Roman" w:cs="Calibri"/>
      <w:color w:val="000000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745A0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B745A0"/>
    <w:rPr>
      <w:rFonts w:ascii="Times New Roman" w:hAnsi="Times New Roman" w:cs="Calibri"/>
      <w:color w:val="000000"/>
      <w:sz w:val="22"/>
      <w:szCs w:val="22"/>
      <w:lang w:eastAsia="ar-SA"/>
    </w:rPr>
  </w:style>
  <w:style w:type="character" w:customStyle="1" w:styleId="Heading1Char">
    <w:name w:val="Heading 1 Char"/>
    <w:link w:val="Heading1"/>
    <w:rsid w:val="009939CE"/>
    <w:rPr>
      <w:rFonts w:ascii="Times New Roman" w:eastAsia="Times New Roman" w:hAnsi="Times New Roman"/>
      <w:i/>
      <w:sz w:val="16"/>
      <w:szCs w:val="24"/>
      <w:lang w:val="sr-Latn-CS"/>
    </w:rPr>
  </w:style>
  <w:style w:type="paragraph" w:styleId="BodyText">
    <w:name w:val="Body Text"/>
    <w:basedOn w:val="Normal"/>
    <w:link w:val="BodyTextChar"/>
    <w:rsid w:val="009939CE"/>
    <w:pPr>
      <w:suppressAutoHyphens w:val="0"/>
      <w:jc w:val="center"/>
    </w:pPr>
    <w:rPr>
      <w:rFonts w:eastAsia="Times New Roman" w:cs="Times New Roman"/>
      <w:color w:val="auto"/>
      <w:sz w:val="24"/>
      <w:szCs w:val="24"/>
      <w:lang w:val="sr-Latn-CS" w:eastAsia="en-US"/>
    </w:rPr>
  </w:style>
  <w:style w:type="character" w:customStyle="1" w:styleId="BodyTextChar">
    <w:name w:val="Body Text Char"/>
    <w:link w:val="BodyText"/>
    <w:rsid w:val="009939CE"/>
    <w:rPr>
      <w:rFonts w:ascii="Times New Roman" w:eastAsia="Times New Roman" w:hAnsi="Times New Roman"/>
      <w:sz w:val="24"/>
      <w:szCs w:val="24"/>
      <w:lang w:val="sr-Latn-CS"/>
    </w:rPr>
  </w:style>
  <w:style w:type="character" w:styleId="Hyperlink">
    <w:name w:val="Hyperlink"/>
    <w:uiPriority w:val="99"/>
    <w:unhideWhenUsed/>
    <w:rsid w:val="009939CE"/>
    <w:rPr>
      <w:color w:val="0000FF"/>
      <w:u w:val="single"/>
    </w:rPr>
  </w:style>
  <w:style w:type="paragraph" w:styleId="NormalWeb">
    <w:name w:val="Normal (Web)"/>
    <w:basedOn w:val="Normal"/>
    <w:rsid w:val="00961340"/>
    <w:pPr>
      <w:suppressAutoHyphens w:val="0"/>
      <w:spacing w:before="100" w:beforeAutospacing="1" w:after="75"/>
      <w:jc w:val="left"/>
    </w:pPr>
    <w:rPr>
      <w:rFonts w:eastAsia="Times New Roman" w:cs="Times New Roman"/>
      <w:color w:val="auto"/>
      <w:sz w:val="24"/>
      <w:szCs w:val="24"/>
      <w:lang w:val="sr-Latn-CS" w:eastAsia="sr-Latn-CS"/>
    </w:rPr>
  </w:style>
  <w:style w:type="character" w:customStyle="1" w:styleId="smalli1">
    <w:name w:val="smalli1"/>
    <w:rsid w:val="00961340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A46AA5"/>
    <w:pPr>
      <w:suppressAutoHyphens/>
      <w:autoSpaceDN w:val="0"/>
      <w:textAlignment w:val="baseline"/>
    </w:pPr>
    <w:rPr>
      <w:rFonts w:eastAsia="SimSun"/>
      <w:kern w:val="3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6E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126E4"/>
    <w:rPr>
      <w:rFonts w:ascii="Times New Roman" w:hAnsi="Times New Roman" w:cs="Calibri"/>
      <w:color w:val="000000"/>
      <w:lang w:eastAsia="ar-SA"/>
    </w:rPr>
  </w:style>
  <w:style w:type="character" w:styleId="FootnoteReference">
    <w:name w:val="footnote reference"/>
    <w:uiPriority w:val="99"/>
    <w:semiHidden/>
    <w:unhideWhenUsed/>
    <w:rsid w:val="00A126E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1D"/>
    <w:rPr>
      <w:rFonts w:ascii="Times New Roman" w:eastAsia="Calibri" w:hAnsi="Times New Roman" w:cs="Calibri"/>
      <w:b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6AB0-B181-4BEC-863F-265FC6A2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za otvoreno drustvo</Company>
  <LinksUpToDate>false</LinksUpToDate>
  <CharactersWithSpaces>3773</CharactersWithSpaces>
  <SharedDoc>false</SharedDoc>
  <HLinks>
    <vt:vector size="6" baseType="variant"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http://www.fosserbia.org/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FODS</dc:creator>
  <cp:keywords/>
  <cp:lastModifiedBy>Jovana</cp:lastModifiedBy>
  <cp:revision>4</cp:revision>
  <cp:lastPrinted>2016-02-18T15:25:00Z</cp:lastPrinted>
  <dcterms:created xsi:type="dcterms:W3CDTF">2021-04-02T08:39:00Z</dcterms:created>
  <dcterms:modified xsi:type="dcterms:W3CDTF">2021-04-02T09:01:00Z</dcterms:modified>
</cp:coreProperties>
</file>